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9B" w:rsidRDefault="00E63D9B" w:rsidP="00E63D9B">
      <w:pPr>
        <w:shd w:val="clear" w:color="auto" w:fill="FFFFFF"/>
        <w:spacing w:after="0" w:line="20" w:lineRule="atLeast"/>
        <w:ind w:left="-993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МБДОУ детский сад №7 «Жемчужинка»</w:t>
      </w:r>
    </w:p>
    <w:p w:rsidR="00E63D9B" w:rsidRDefault="00E63D9B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63D9B" w:rsidRDefault="00E63D9B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63D9B" w:rsidRDefault="00E63D9B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63D9B" w:rsidRDefault="00E63D9B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63D9B" w:rsidRDefault="00E63D9B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63D9B" w:rsidRDefault="00E63D9B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63D9B" w:rsidRDefault="00E63D9B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63D9B" w:rsidRDefault="00E63D9B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63D9B" w:rsidRDefault="00E63D9B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63D9B" w:rsidRDefault="00E63D9B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63D9B" w:rsidRDefault="00E63D9B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63D9B" w:rsidRDefault="00E63D9B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63D9B" w:rsidRDefault="00E63D9B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63D9B" w:rsidRDefault="00E63D9B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63D9B" w:rsidRPr="00E63D9B" w:rsidRDefault="00E63D9B" w:rsidP="00E63D9B">
      <w:pPr>
        <w:shd w:val="clear" w:color="auto" w:fill="FFFFFF"/>
        <w:spacing w:after="0" w:line="20" w:lineRule="atLeast"/>
        <w:ind w:left="-993"/>
        <w:jc w:val="center"/>
        <w:rPr>
          <w:rFonts w:ascii="Times New Roman" w:eastAsia="Times New Roman" w:hAnsi="Times New Roman" w:cs="Times New Roman"/>
          <w:color w:val="111111"/>
          <w:sz w:val="48"/>
          <w:szCs w:val="24"/>
          <w:lang w:eastAsia="ru-RU"/>
        </w:rPr>
      </w:pPr>
      <w:r w:rsidRPr="00E63D9B">
        <w:rPr>
          <w:rFonts w:ascii="Times New Roman" w:eastAsia="Times New Roman" w:hAnsi="Times New Roman" w:cs="Times New Roman"/>
          <w:b/>
          <w:bCs/>
          <w:color w:val="111111"/>
          <w:sz w:val="48"/>
          <w:szCs w:val="24"/>
          <w:bdr w:val="none" w:sz="0" w:space="0" w:color="auto" w:frame="1"/>
          <w:lang w:eastAsia="ru-RU"/>
        </w:rPr>
        <w:t>Конспект развлечения по пожарной безопасности для детей подготовительной группы </w:t>
      </w:r>
      <w:r w:rsidRPr="00E63D9B">
        <w:rPr>
          <w:rFonts w:ascii="Times New Roman" w:eastAsia="Times New Roman" w:hAnsi="Times New Roman" w:cs="Times New Roman"/>
          <w:i/>
          <w:iCs/>
          <w:color w:val="111111"/>
          <w:sz w:val="48"/>
          <w:szCs w:val="24"/>
          <w:bdr w:val="none" w:sz="0" w:space="0" w:color="auto" w:frame="1"/>
          <w:lang w:eastAsia="ru-RU"/>
        </w:rPr>
        <w:t>«</w:t>
      </w:r>
      <w:r w:rsidRPr="00E63D9B">
        <w:rPr>
          <w:rFonts w:ascii="Times New Roman" w:eastAsia="Times New Roman" w:hAnsi="Times New Roman" w:cs="Times New Roman"/>
          <w:b/>
          <w:bCs/>
          <w:i/>
          <w:iCs/>
          <w:color w:val="111111"/>
          <w:sz w:val="48"/>
          <w:szCs w:val="24"/>
          <w:bdr w:val="none" w:sz="0" w:space="0" w:color="auto" w:frame="1"/>
          <w:lang w:eastAsia="ru-RU"/>
        </w:rPr>
        <w:t>Осторожно</w:t>
      </w:r>
      <w:r w:rsidRPr="00E63D9B">
        <w:rPr>
          <w:rFonts w:ascii="Times New Roman" w:eastAsia="Times New Roman" w:hAnsi="Times New Roman" w:cs="Times New Roman"/>
          <w:i/>
          <w:iCs/>
          <w:color w:val="111111"/>
          <w:sz w:val="48"/>
          <w:szCs w:val="24"/>
          <w:bdr w:val="none" w:sz="0" w:space="0" w:color="auto" w:frame="1"/>
          <w:lang w:eastAsia="ru-RU"/>
        </w:rPr>
        <w:t>, </w:t>
      </w:r>
      <w:r w:rsidRPr="00E63D9B">
        <w:rPr>
          <w:rFonts w:ascii="Times New Roman" w:eastAsia="Times New Roman" w:hAnsi="Times New Roman" w:cs="Times New Roman"/>
          <w:b/>
          <w:bCs/>
          <w:i/>
          <w:iCs/>
          <w:color w:val="111111"/>
          <w:sz w:val="48"/>
          <w:szCs w:val="24"/>
          <w:bdr w:val="none" w:sz="0" w:space="0" w:color="auto" w:frame="1"/>
          <w:lang w:eastAsia="ru-RU"/>
        </w:rPr>
        <w:t>огонь</w:t>
      </w:r>
      <w:r w:rsidRPr="00E63D9B">
        <w:rPr>
          <w:rFonts w:ascii="Times New Roman" w:eastAsia="Times New Roman" w:hAnsi="Times New Roman" w:cs="Times New Roman"/>
          <w:i/>
          <w:iCs/>
          <w:color w:val="111111"/>
          <w:sz w:val="48"/>
          <w:szCs w:val="24"/>
          <w:bdr w:val="none" w:sz="0" w:space="0" w:color="auto" w:frame="1"/>
          <w:lang w:eastAsia="ru-RU"/>
        </w:rPr>
        <w:t>!»</w:t>
      </w:r>
    </w:p>
    <w:p w:rsidR="00E63D9B" w:rsidRPr="00E63D9B" w:rsidRDefault="00E63D9B" w:rsidP="00E63D9B">
      <w:pPr>
        <w:shd w:val="clear" w:color="auto" w:fill="FFFFFF"/>
        <w:spacing w:after="0" w:line="20" w:lineRule="atLeast"/>
        <w:ind w:left="-993"/>
        <w:jc w:val="center"/>
        <w:rPr>
          <w:rFonts w:ascii="Times New Roman" w:eastAsia="Times New Roman" w:hAnsi="Times New Roman" w:cs="Times New Roman"/>
          <w:color w:val="111111"/>
          <w:sz w:val="48"/>
          <w:szCs w:val="24"/>
          <w:u w:val="single"/>
          <w:bdr w:val="none" w:sz="0" w:space="0" w:color="auto" w:frame="1"/>
          <w:lang w:eastAsia="ru-RU"/>
        </w:rPr>
      </w:pPr>
    </w:p>
    <w:p w:rsidR="00E63D9B" w:rsidRDefault="00E63D9B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63D9B" w:rsidRDefault="00E63D9B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63D9B" w:rsidRDefault="00E63D9B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63D9B" w:rsidRDefault="00E63D9B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63D9B" w:rsidRDefault="00E63D9B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63D9B" w:rsidRDefault="00E63D9B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63D9B" w:rsidRDefault="00E63D9B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63D9B" w:rsidRDefault="00E63D9B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63D9B" w:rsidRDefault="00E63D9B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63D9B" w:rsidRDefault="00E63D9B" w:rsidP="00E63D9B">
      <w:pPr>
        <w:shd w:val="clear" w:color="auto" w:fill="FFFFFF"/>
        <w:spacing w:after="0" w:line="20" w:lineRule="atLeast"/>
        <w:ind w:left="-993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Подготовили:</w:t>
      </w:r>
    </w:p>
    <w:p w:rsidR="00E63D9B" w:rsidRDefault="00E63D9B" w:rsidP="00E63D9B">
      <w:pPr>
        <w:shd w:val="clear" w:color="auto" w:fill="FFFFFF"/>
        <w:spacing w:after="0" w:line="20" w:lineRule="atLeast"/>
        <w:ind w:left="-993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 Шиян Н.С.</w:t>
      </w:r>
    </w:p>
    <w:p w:rsidR="00E63D9B" w:rsidRPr="00E63D9B" w:rsidRDefault="00E63D9B" w:rsidP="00E63D9B">
      <w:pPr>
        <w:shd w:val="clear" w:color="auto" w:fill="FFFFFF"/>
        <w:spacing w:after="0" w:line="20" w:lineRule="atLeast"/>
        <w:ind w:left="-993"/>
        <w:jc w:val="right"/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</w:pPr>
      <w:r w:rsidRPr="00E63D9B">
        <w:rPr>
          <w:rFonts w:ascii="Times New Roman" w:hAnsi="Times New Roman" w:cs="Times New Roman"/>
          <w:bCs/>
          <w:color w:val="333333"/>
          <w:szCs w:val="21"/>
          <w:u w:val="single"/>
          <w:shd w:val="clear" w:color="auto" w:fill="FFFFFF"/>
        </w:rPr>
        <w:t>Инструктор по физической культуре: </w:t>
      </w:r>
      <w:r w:rsidRPr="00E63D9B">
        <w:rPr>
          <w:rFonts w:ascii="Times New Roman" w:hAnsi="Times New Roman" w:cs="Times New Roman"/>
          <w:bCs/>
          <w:szCs w:val="21"/>
          <w:shd w:val="clear" w:color="auto" w:fill="FFFFFF"/>
        </w:rPr>
        <w:t>Нестеренко М. И.</w:t>
      </w:r>
    </w:p>
    <w:p w:rsidR="00E63D9B" w:rsidRPr="00E63D9B" w:rsidRDefault="00E63D9B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63D9B" w:rsidRDefault="00E63D9B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63D9B" w:rsidRDefault="00E63D9B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63D9B" w:rsidRDefault="00E63D9B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63D9B" w:rsidRDefault="00E63D9B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63D9B" w:rsidRDefault="00E63D9B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63D9B" w:rsidRDefault="00E63D9B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63D9B" w:rsidRDefault="00E63D9B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63D9B" w:rsidRDefault="00E63D9B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63D9B" w:rsidRDefault="00E63D9B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63D9B" w:rsidRDefault="00E63D9B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63D9B" w:rsidRDefault="00E63D9B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63D9B" w:rsidRDefault="00E63D9B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63D9B" w:rsidRDefault="00E63D9B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63D9B" w:rsidRDefault="00E63D9B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63D9B" w:rsidRDefault="00E63D9B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63D9B" w:rsidRDefault="00E63D9B" w:rsidP="00E63D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63D9B" w:rsidRDefault="00E63D9B" w:rsidP="00E63D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63D9B" w:rsidRDefault="00E63D9B" w:rsidP="00E63D9B">
      <w:pPr>
        <w:shd w:val="clear" w:color="auto" w:fill="FFFFFF"/>
        <w:spacing w:after="0" w:line="20" w:lineRule="atLeast"/>
        <w:ind w:left="-993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Ст. Егорлыкская 2021</w:t>
      </w:r>
    </w:p>
    <w:p w:rsidR="00E63D9B" w:rsidRDefault="00E63D9B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63D9B" w:rsidRDefault="00E63D9B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0768A2" w:rsidRPr="003C5A56" w:rsidRDefault="00E63D9B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Задачи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768A2"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Закрепление знаний </w:t>
      </w:r>
      <w:r w:rsidR="000768A2" w:rsidRPr="003C5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о пожарной безопасности</w:t>
      </w:r>
      <w:r w:rsidR="000768A2"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768A2"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Закрепление основ </w:t>
      </w:r>
      <w:r w:rsidR="000768A2" w:rsidRPr="003C5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безопасности собственной жизни</w:t>
      </w:r>
      <w:r w:rsidR="000768A2"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768A2"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Закреплять знания </w:t>
      </w:r>
      <w:r w:rsidR="000768A2" w:rsidRPr="003C5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="000768A2"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 правилах соблюдения </w:t>
      </w:r>
      <w:r w:rsidR="000768A2" w:rsidRPr="003C5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пожарной безопасности</w:t>
      </w:r>
      <w:r w:rsidR="000768A2"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768A2"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Закреплять знания </w:t>
      </w:r>
      <w:r w:rsidR="000768A2" w:rsidRPr="003C5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="000768A2"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 причинах возникновения </w:t>
      </w:r>
      <w:r w:rsidR="000768A2" w:rsidRPr="003C5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пожара</w:t>
      </w:r>
      <w:r w:rsidR="000768A2"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768A2"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Расширять знания </w:t>
      </w:r>
      <w:r w:rsidR="000768A2" w:rsidRPr="003C5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="000768A2"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 источниках опасности в быту </w:t>
      </w:r>
      <w:r w:rsidR="000768A2"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(газовая плита, утюг)</w:t>
      </w:r>
      <w:r w:rsidR="000768A2"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768A2"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Формировать представления </w:t>
      </w:r>
      <w:r w:rsidR="000768A2" w:rsidRPr="003C5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="000768A2"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 опасных для человека ситуациях и способах поведения в них;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768A2"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умение обращаться за помощью к взрослым;</w:t>
      </w:r>
    </w:p>
    <w:p w:rsidR="000768A2" w:rsidRPr="003C5A56" w:rsidRDefault="000768A2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физические качества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(быстроту, ловкость, координацию движений)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  <w:r w:rsidR="00E63D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ответственность за себя и за жизнь своих близких.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Беседа с детьми о причинах возникновения </w:t>
      </w:r>
      <w:r w:rsidRPr="003C5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пожара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 Рассказ воспитателя на тему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3C5A5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Огонь друг или враг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?»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Рассматривание картинок о профессии </w:t>
      </w:r>
      <w:r w:rsidRPr="003C5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пожарного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Разучивание стихотворений,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«огненных»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пословиц и поговорок;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 Чтение художественной литературы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С. Маршак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«Кошкин дом»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Л. Толстой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3C5A5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Пожарные собаки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Б. Житков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3C5A5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Пожар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 дыму»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К. Чуковский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«Путаница»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С. Маршак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«Рассказ о неизвестном герое»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Разгадывание загадок про </w:t>
      </w:r>
      <w:r w:rsidRPr="003C5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огонь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дам, </w:t>
      </w:r>
      <w:r w:rsidRPr="003C5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Рисование на тему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«Берегите лес от </w:t>
      </w:r>
      <w:r w:rsidRPr="003C5A5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пожара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Дидактические игры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«Огнеопасные предметы»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«Четвертый лишний»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Необходимые предметы при </w:t>
      </w:r>
      <w:r w:rsidRPr="003C5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пожаре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Статья в родительский уголок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«Расскажите детям о </w:t>
      </w:r>
      <w:r w:rsidRPr="003C5A5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пожарной безопасности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E63D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мблемы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3C5A5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Огоньки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«Искры»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фишки-кочки- 10 </w:t>
      </w:r>
      <w:proofErr w:type="spellStart"/>
      <w:proofErr w:type="gramStart"/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шт</w:t>
      </w:r>
      <w:proofErr w:type="spellEnd"/>
      <w:proofErr w:type="gramEnd"/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C5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пожарные каски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2 ведра, 2 обруча, 2 мяча, 2 конуса, палочка – шнур с </w:t>
      </w:r>
      <w:r w:rsidRPr="003C5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пожарной машиной – 2 шт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входят в зал по музыку и встают полукругом.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Здравствуйте, ребята! Сегодня мы собрались, чтобы поговорить об очень важных вещах. А что будет главной темой нашего разговора,</w:t>
      </w:r>
      <w:r w:rsidR="00AF48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вам предстоит отгадать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Пообедать он готов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Видишь – сколько языков!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Быстро ест дрова в печи, нагревая кирпичи!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его не тронь, может укусить…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3C5A5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огонь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0768A2" w:rsidRPr="00E63D9B" w:rsidRDefault="000768A2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3C5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Огонь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давний друг человека. И давным-давно человек добыл </w:t>
      </w:r>
      <w:r w:rsidRPr="003C5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огонь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3C5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Огонь является помощником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спичками зажигаем газовую плиту, свечи, камины. </w:t>
      </w:r>
      <w:proofErr w:type="gramStart"/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</w:t>
      </w:r>
      <w:proofErr w:type="gramEnd"/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верно служит людям в повседневном быту и на производстве. </w:t>
      </w:r>
      <w:r w:rsidRPr="003C5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Огонь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может оказаться и врагом. Нельзя шалить со спичками и зажигалками. Так же неправильное использование электроприборов может привести к большой беде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(презентация по правилам </w:t>
      </w:r>
      <w:r w:rsidRPr="003C5A5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пожарной безопасности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768A2" w:rsidRPr="00F87428" w:rsidRDefault="000768A2" w:rsidP="00F87428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Приглашаю вас поучаствовать в играх – соревнованиях. Но перед тем как мы начнем небольшая разминка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 музыку)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Итак, представляю команды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команда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3C5A5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Огонёк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0768A2" w:rsidRPr="00F87428" w:rsidRDefault="000768A2" w:rsidP="00F87428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команда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«Искорка»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Приветствие команд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Команда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3C5A5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Огонёк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Девиз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3C5A5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Огонь – опасная штука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 Он над собой не любит шуток»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Команда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«Искорка»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Девиз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 спичками игры опасны всегда, от маленькой искры – большая беда!»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768A2" w:rsidRPr="00F87428" w:rsidRDefault="000768A2" w:rsidP="00F87428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Объявляю 1 конкурс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«Вопрос – ответ</w:t>
      </w:r>
      <w:proofErr w:type="gramStart"/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»(</w:t>
      </w:r>
      <w:proofErr w:type="gramEnd"/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Викторина)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Сначала задаю вопрос команде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3C5A5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Огонёк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затем команде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«Искорка»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Номер </w:t>
      </w:r>
      <w:r w:rsidRPr="003C5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пожарной охраны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(01, 112)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Если вы увидели, что горит трава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(сообщить взрослым)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Как можно потушить горящую одежду на человеке?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(можно накрыть плотной тканью или одеялом, оставив голову открытой)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Чем можно потушить </w:t>
      </w:r>
      <w:r w:rsidRPr="003C5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(водой, землёй, огнетушителем, песком, брезентом)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5. Почему </w:t>
      </w:r>
      <w:r w:rsidRPr="003C5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пожарная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машина красного цвета? (красный цвет – яркий и напоминает </w:t>
      </w:r>
      <w:r w:rsidRPr="003C5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огонь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чтобы она была заметна на дороге; Чтобы ей уступали дорогу)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Если комната наполнена густым дымом, что вы </w:t>
      </w:r>
      <w:r w:rsidRPr="003C5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будете делать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(закрыть нос и рот влажным платком или салфеткой и ползком продвигаться к выходу)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Почему при </w:t>
      </w:r>
      <w:r w:rsidRPr="003C5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пожаре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нельзя открывать окна и двери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(много воздуха – больше огня)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От чего гибнут люди во время </w:t>
      </w:r>
      <w:r w:rsidRPr="003C5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пожара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 едкого и угарного дыма)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Прежде чем мы перейдем ко 2 конкурсу, Марк прочитает стихотворение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огнём бороться мы должны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смелые работники,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водою мы напарники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очень людям все нужны,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кто же мы</w:t>
      </w:r>
      <w:proofErr w:type="gramStart"/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?. </w:t>
      </w:r>
      <w:proofErr w:type="gramEnd"/>
      <w:r w:rsidRPr="003C5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Пожарники</w:t>
      </w:r>
    </w:p>
    <w:p w:rsidR="000768A2" w:rsidRPr="00F87428" w:rsidRDefault="000768A2" w:rsidP="00F87428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конкурс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«01 – спешит на помощь»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Взять ведро, попрыгать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 кочки на кочку»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пролезть через обруч снизу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«вылить воду – потушить </w:t>
      </w:r>
      <w:r w:rsidRPr="003C5A5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огонь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другой обруч и обратно бежать по прямой, передать ведро следующему участнику.</w:t>
      </w:r>
      <w:proofErr w:type="gramEnd"/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Молодцы?</w:t>
      </w:r>
    </w:p>
    <w:p w:rsidR="000768A2" w:rsidRPr="00F87428" w:rsidRDefault="000768A2" w:rsidP="00F87428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3 конкурс – игра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 ну – ка, отгадай»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Сначала команде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3C5A5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Огонёк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затем –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«Искорке»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Упал на пол уголек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Деревянный пол зажег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смотри, не жди, не стой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залей его…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(водой)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Что за тесный, тесный дом?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 сестричек жмутся в нем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любая из сестричек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Может вспыхнуть, как костёр.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шути с сестричками, тоненькими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(спичками)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Победит </w:t>
      </w:r>
      <w:r w:rsidRPr="003C5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огонь коварный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Тот, кого зовут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3C5A5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пожарный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</w:t>
      </w:r>
      <w:proofErr w:type="gramStart"/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Висит</w:t>
      </w:r>
      <w:proofErr w:type="gramEnd"/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молчит,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перевернёшь, </w:t>
      </w:r>
      <w:proofErr w:type="gramStart"/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шипит</w:t>
      </w:r>
      <w:proofErr w:type="gramEnd"/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пена летит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(огнетушитель)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Раскалился если вдруг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Электрический утюг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должны вы сделать детки? вынуть вилку из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(розетки)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Если младшие сестрички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Зажигают дома спички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должны вы предпринять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Сразу спички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(отобрать)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Если вдруг </w:t>
      </w:r>
      <w:r w:rsidRPr="003C5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 возник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обязан в тот же миг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часть </w:t>
      </w:r>
      <w:r w:rsidRPr="003C5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пожарным позвонить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 </w:t>
      </w:r>
      <w:r w:rsidRPr="003C5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пожаре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(сообщить)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Если хочешь ты гулять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Вскачь не надо убегать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Закрывая в доме дверь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ли выключил</w:t>
      </w:r>
      <w:proofErr w:type="gramStart"/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.?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проверь)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Песня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«От улыбки»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768A2" w:rsidRPr="00F87428" w:rsidRDefault="000768A2" w:rsidP="00F87428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Итак, конкурс №4 для обеих команд. Называется он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«Это я, это я, это все мои друзья»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Ведущий читает стихи, если так дети не делают – они молчат, а если считают что нужно поступать именно </w:t>
      </w:r>
      <w:proofErr w:type="spellStart"/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</w:t>
      </w:r>
      <w:proofErr w:type="gramStart"/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</w:t>
      </w:r>
      <w:proofErr w:type="gramEnd"/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оворят</w:t>
      </w:r>
      <w:proofErr w:type="spellEnd"/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хором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«Это я, это я, это все мои друзья»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</w:t>
      </w:r>
      <w:proofErr w:type="gramStart"/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</w:t>
      </w:r>
      <w:proofErr w:type="gramEnd"/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 вас завидев дым набирает – 01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Кто из вас бежит с ведро, заливает Кошкин дом?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Стол и шкаф сгорели разом, кто сушил бельё над газом?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Признавайтесь ребятишки, кто берет без спросу спички?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Кто соседской детворе объясняет во дворе, что игра с огнем недаром завершается </w:t>
      </w:r>
      <w:r w:rsidRPr="003C5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пожаром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6. Кто поджег траву у дома, подпалил ненужный сор?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Кто украдкой в уголке, жег свечу на чердаке?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Кто </w:t>
      </w:r>
      <w:r w:rsidRPr="003C5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пожарным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помогает – правила не нарушает, кто пример для всех ребят?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5 конкурс на ловкость, быстроту и точность движений.</w:t>
      </w:r>
    </w:p>
    <w:p w:rsidR="000768A2" w:rsidRPr="00E63D9B" w:rsidRDefault="000768A2" w:rsidP="00E63D9B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«Бег пингвинов»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мячом, зажатым между коленями. Допрыгать до конуса, взять мяч в руки и добежать обратно и передать мяч следующему игроку.</w:t>
      </w:r>
    </w:p>
    <w:p w:rsidR="000768A2" w:rsidRPr="00F87428" w:rsidRDefault="000768A2" w:rsidP="00F87428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6 конкурс капитанов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«Лучший водитель </w:t>
      </w:r>
      <w:r w:rsidRPr="003C5A5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пожарной машины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7 конкурс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«Правила </w:t>
      </w:r>
      <w:r w:rsidRPr="003C5A5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пожарной безопасности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0768A2" w:rsidRPr="00F87428" w:rsidRDefault="000768A2" w:rsidP="00F87428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из каждой команды расскажут стихи о правилах </w:t>
      </w:r>
      <w:r w:rsidRPr="003C5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пожарной безопасности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Чтоб </w:t>
      </w:r>
      <w:r w:rsidRPr="003C5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пожаров избежать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Нужно много детям знать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1 </w:t>
      </w:r>
      <w:proofErr w:type="spellStart"/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</w:t>
      </w:r>
      <w:proofErr w:type="spellEnd"/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Если ты один в квартире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Осторожен будь с огнём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Спички лучше ты не трогай,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сгорит тогда твой дом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2 </w:t>
      </w:r>
      <w:proofErr w:type="spellStart"/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</w:t>
      </w:r>
      <w:proofErr w:type="spellEnd"/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 всегда бывает друг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Электрический утюг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Хоть и гладит он детишкам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рубашки и штанишки,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запомните друзья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играть вам с ним нельзя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3 </w:t>
      </w:r>
      <w:proofErr w:type="spellStart"/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</w:t>
      </w:r>
      <w:proofErr w:type="spellEnd"/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Очень братцы </w:t>
      </w:r>
      <w:proofErr w:type="gramStart"/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непроста</w:t>
      </w:r>
      <w:proofErr w:type="gramEnd"/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Газо-электроплита</w:t>
      </w:r>
      <w:proofErr w:type="gramEnd"/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Будь ты с нею </w:t>
      </w:r>
      <w:r w:rsidRPr="003C5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осторожен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нее </w:t>
      </w:r>
      <w:r w:rsidRPr="003C5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 возможен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4 </w:t>
      </w:r>
      <w:proofErr w:type="spellStart"/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</w:t>
      </w:r>
      <w:proofErr w:type="spellEnd"/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 на даче, возле печки,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играйте вы с огнем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Уголек упал на коврик,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сгорит тогда весь дом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Конкурс № 8. Теперь я хочу поиграть с вами в игру, которая называется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«Топайте и </w:t>
      </w:r>
      <w:proofErr w:type="spellStart"/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хлопайте»</w:t>
      </w:r>
      <w:proofErr w:type="gramStart"/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</w:t>
      </w:r>
      <w:proofErr w:type="gramEnd"/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словие</w:t>
      </w:r>
      <w:proofErr w:type="spellEnd"/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игры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если дети поступают правильно – вы хлопаете в ладоши. Если неправильно – топаете ногами.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Знаю я теперь друзья,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с огнем играть нельзя!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хлопают)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Спички весело горят,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Буду с ними я играть</w:t>
      </w:r>
      <w:proofErr w:type="gramStart"/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ети топают)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Коля убежал за дом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Там играет он с костром</w:t>
      </w:r>
      <w:proofErr w:type="gramStart"/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ети топают)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опасен, Лена знает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Утюг больше она не включает</w:t>
      </w:r>
      <w:proofErr w:type="gramStart"/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ети хлопают)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Таня с Ниною играют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печи газ зажигают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топают)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Клим увидел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дом горит,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Мальчик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«01»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звонит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хлопают)</w:t>
      </w:r>
    </w:p>
    <w:p w:rsidR="000768A2" w:rsidRPr="00F87428" w:rsidRDefault="000768A2" w:rsidP="00F87428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Конкурс № 10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быстрее потушит </w:t>
      </w:r>
      <w:r w:rsidRPr="003C5A5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пожар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(По кругу расставляют стулья, на которых находятся по одному огнетушителю </w:t>
      </w:r>
      <w:r w:rsidRPr="003C5A5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(предмету-заменителю, например, кегли красного цвета.)</w:t>
      </w:r>
      <w:proofErr w:type="gramEnd"/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Количество стульев на один меньше, чем участников игры. Все бегут по кругу под музыку. По окончании музыки каждый должен успеть взять в руки огнетушитель. Не успевший совершить это действие, выбывает количество стульчиков и участников уменьшается до тех пор, пока не выявится победитель (тот, который завладеет огнетушителем, чтобы быстрее потушить </w:t>
      </w:r>
      <w:r w:rsidRPr="003C5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  <w:bookmarkStart w:id="0" w:name="_GoBack"/>
      <w:bookmarkEnd w:id="0"/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Спасибо вам ребята! Как много вы всего знаете!</w:t>
      </w:r>
    </w:p>
    <w:p w:rsidR="000768A2" w:rsidRPr="003C5A56" w:rsidRDefault="000768A2" w:rsidP="00AF48EA">
      <w:pPr>
        <w:shd w:val="clear" w:color="auto" w:fill="FFFFFF"/>
        <w:spacing w:after="0" w:line="20" w:lineRule="atLeast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вы ребята ловко и быстро справлялись с заданиями, дружно отвечали и помогали друг другу. Были настоящими </w:t>
      </w:r>
      <w:r w:rsidRPr="003C5A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пожарными</w:t>
      </w:r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– смелыми и храбрыми. В заключении </w:t>
      </w:r>
      <w:proofErr w:type="gramStart"/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песня про дружбу</w:t>
      </w:r>
      <w:proofErr w:type="gramEnd"/>
      <w:r w:rsidRPr="003C5A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До свидания!</w:t>
      </w:r>
    </w:p>
    <w:p w:rsidR="00983A8F" w:rsidRDefault="000768A2" w:rsidP="00AF48EA">
      <w:pPr>
        <w:spacing w:after="0" w:line="20" w:lineRule="atLeast"/>
        <w:ind w:left="-993"/>
      </w:pPr>
      <w:r w:rsidRPr="000768A2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</w:p>
    <w:sectPr w:rsidR="00983A8F" w:rsidSect="00AF48EA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E7"/>
    <w:rsid w:val="000768A2"/>
    <w:rsid w:val="003C5A56"/>
    <w:rsid w:val="00983A8F"/>
    <w:rsid w:val="00AF48EA"/>
    <w:rsid w:val="00E63D9B"/>
    <w:rsid w:val="00F656E7"/>
    <w:rsid w:val="00F8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8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8A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63D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8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8A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63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cp:lastPrinted>2021-09-16T04:14:00Z</cp:lastPrinted>
  <dcterms:created xsi:type="dcterms:W3CDTF">2021-09-14T21:18:00Z</dcterms:created>
  <dcterms:modified xsi:type="dcterms:W3CDTF">2021-09-18T09:09:00Z</dcterms:modified>
</cp:coreProperties>
</file>