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E8DF" w14:textId="77777777" w:rsidR="00F46114" w:rsidRDefault="00A606F6" w:rsidP="00A606F6">
      <w:pPr>
        <w:pStyle w:val="a6"/>
        <w:jc w:val="center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A606F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Сценарий </w:t>
      </w:r>
      <w:r w:rsidR="009C3B8D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праздника </w:t>
      </w:r>
      <w:r w:rsidR="00E6011A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«День Земли</w:t>
      </w:r>
      <w:r w:rsidRPr="00A606F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» </w:t>
      </w:r>
      <w:r w:rsidR="00E6011A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в старшей группе</w:t>
      </w:r>
    </w:p>
    <w:p w14:paraId="03491F2B" w14:textId="77777777" w:rsidR="001D0FA8" w:rsidRDefault="001D0FA8" w:rsidP="00A606F6">
      <w:pPr>
        <w:pStyle w:val="a6"/>
        <w:jc w:val="center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</w:p>
    <w:p w14:paraId="72BB13FC" w14:textId="31D49237" w:rsidR="001D0FA8" w:rsidRPr="001D0FA8" w:rsidRDefault="001D0FA8" w:rsidP="001D0FA8">
      <w:pPr>
        <w:pStyle w:val="a6"/>
        <w:rPr>
          <w:rStyle w:val="a8"/>
          <w:rFonts w:ascii="Times New Roman" w:hAnsi="Times New Roman"/>
          <w:bCs/>
          <w:i w:val="0"/>
          <w:color w:val="auto"/>
          <w:sz w:val="24"/>
          <w:szCs w:val="24"/>
        </w:rPr>
      </w:pPr>
      <w:r w:rsidRPr="001D0FA8">
        <w:rPr>
          <w:rStyle w:val="a8"/>
          <w:rFonts w:ascii="Times New Roman" w:hAnsi="Times New Roman"/>
          <w:b/>
          <w:i w:val="0"/>
          <w:color w:val="auto"/>
          <w:sz w:val="24"/>
          <w:szCs w:val="24"/>
        </w:rPr>
        <w:t xml:space="preserve">Ответственный воспитатель: </w:t>
      </w:r>
      <w:r w:rsidRPr="001D0FA8">
        <w:rPr>
          <w:rStyle w:val="a8"/>
          <w:rFonts w:ascii="Times New Roman" w:hAnsi="Times New Roman"/>
          <w:bCs/>
          <w:i w:val="0"/>
          <w:color w:val="auto"/>
          <w:sz w:val="24"/>
          <w:szCs w:val="24"/>
        </w:rPr>
        <w:t>Андреева Е.В.</w:t>
      </w:r>
    </w:p>
    <w:p w14:paraId="40339A90" w14:textId="77777777" w:rsidR="00A606F6" w:rsidRPr="00B742BC" w:rsidRDefault="00A606F6" w:rsidP="00A606F6">
      <w:pPr>
        <w:pStyle w:val="a6"/>
        <w:rPr>
          <w:rStyle w:val="a8"/>
          <w:rFonts w:ascii="Times New Roman" w:hAnsi="Times New Roman"/>
          <w:i w:val="0"/>
          <w:color w:val="auto"/>
          <w:sz w:val="16"/>
          <w:szCs w:val="16"/>
        </w:rPr>
      </w:pPr>
    </w:p>
    <w:p w14:paraId="16BD6134" w14:textId="77777777" w:rsidR="000E55FE" w:rsidRPr="00B742BC" w:rsidRDefault="00F46114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  <w:t>Цель: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Углубление экологических знаний у детей, воспитание бережного отношения к природе, чувства ответственности за вс</w:t>
      </w:r>
      <w:r w:rsidR="00F67F22"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ё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живое на Земле. </w:t>
      </w:r>
    </w:p>
    <w:p w14:paraId="7A46C807" w14:textId="77777777" w:rsidR="000E55FE" w:rsidRPr="00B742BC" w:rsidRDefault="00F46114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  <w:t xml:space="preserve">Задачи: </w:t>
      </w:r>
    </w:p>
    <w:p w14:paraId="0874A0F8" w14:textId="77777777" w:rsidR="0006312A" w:rsidRPr="00B742BC" w:rsidRDefault="0006312A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Формировать представление о многообразии природного мира.</w:t>
      </w:r>
    </w:p>
    <w:p w14:paraId="7D4FF746" w14:textId="77777777" w:rsidR="00E271C6" w:rsidRPr="00B742BC" w:rsidRDefault="00F46114" w:rsidP="00E271C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Развивать умение выразительно читать стихотворения.</w:t>
      </w:r>
      <w:r w:rsidR="00E271C6"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Развивать представление о жизни на Земле для развития растений, животных и людей.</w:t>
      </w:r>
    </w:p>
    <w:p w14:paraId="22AAAFD8" w14:textId="140097C1" w:rsidR="00E43CE4" w:rsidRPr="0086172C" w:rsidRDefault="00F46114" w:rsidP="0086172C">
      <w:pPr>
        <w:pStyle w:val="a6"/>
        <w:rPr>
          <w:rFonts w:ascii="Times New Roman" w:hAnsi="Times New Roman"/>
          <w:iCs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Воспитывать у детей ответственное, гуманное, бережное, эмоционально – положительное отношение к природе и друг к другу.</w:t>
      </w:r>
    </w:p>
    <w:p w14:paraId="254E2CA1" w14:textId="22085C4C" w:rsidR="0086172C" w:rsidRPr="0086172C" w:rsidRDefault="0086172C" w:rsidP="00E43CE4">
      <w:pPr>
        <w:shd w:val="clear" w:color="auto" w:fill="FFFFFF"/>
        <w:spacing w:before="69" w:after="69" w:line="24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72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Ноутбук, презентация, костюм Земли, атрибуты для игры «Уборка мусора», 2 кегли, 4 обруча, 2 лошади, камушки. </w:t>
      </w:r>
    </w:p>
    <w:p w14:paraId="0928AE3D" w14:textId="77777777" w:rsidR="00C713E5" w:rsidRPr="00B742BC" w:rsidRDefault="00E43CE4" w:rsidP="00C1506E">
      <w:pPr>
        <w:shd w:val="clear" w:color="auto" w:fill="FFFFFF"/>
        <w:spacing w:before="69" w:after="69" w:line="24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Зал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украшен иллюстрац</w:t>
      </w:r>
      <w:r w:rsidR="0006312A"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иями природы, животных, цветов.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78B1198C" w14:textId="77777777" w:rsidR="00E43CE4" w:rsidRPr="00B742BC" w:rsidRDefault="00E43CE4" w:rsidP="00C713E5">
      <w:pPr>
        <w:numPr>
          <w:ilvl w:val="0"/>
          <w:numId w:val="11"/>
        </w:numPr>
        <w:shd w:val="clear" w:color="auto" w:fill="FFFFFF"/>
        <w:spacing w:before="69" w:after="69" w:line="24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Под музыку П.И.Чайковского "Времена года" - Подснежник входят дети в зал.</w:t>
      </w:r>
    </w:p>
    <w:p w14:paraId="3D2E0353" w14:textId="77777777" w:rsidR="000E55FE" w:rsidRPr="00B742BC" w:rsidRDefault="000E55FE" w:rsidP="000E55FE">
      <w:pPr>
        <w:shd w:val="clear" w:color="auto" w:fill="FFFFFF"/>
        <w:spacing w:before="69" w:after="69" w:line="242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20B87E4" w14:textId="06DC7127" w:rsidR="00F46114" w:rsidRPr="00B742BC" w:rsidRDefault="00F46114" w:rsidP="001D0FA8">
      <w:pPr>
        <w:pStyle w:val="a4"/>
        <w:shd w:val="clear" w:color="auto" w:fill="F4F4F4"/>
        <w:spacing w:before="69" w:beforeAutospacing="0" w:after="69" w:afterAutospacing="0"/>
      </w:pPr>
      <w:r w:rsidRPr="00B742BC">
        <w:rPr>
          <w:rStyle w:val="a3"/>
          <w:bCs w:val="0"/>
        </w:rPr>
        <w:t>Вед:</w:t>
      </w:r>
      <w:r w:rsidR="001D0FA8">
        <w:rPr>
          <w:rStyle w:val="a3"/>
          <w:bCs w:val="0"/>
        </w:rPr>
        <w:t xml:space="preserve"> </w:t>
      </w:r>
      <w:r w:rsidRPr="00B742BC">
        <w:t>Здравствуйте, ребята!</w:t>
      </w:r>
    </w:p>
    <w:p w14:paraId="26EB6F0C" w14:textId="77777777"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У нас в разгаре весна, пробудилась </w:t>
      </w:r>
      <w:r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земля ото сна</w:t>
      </w:r>
      <w:r w:rsidRPr="00B742BC">
        <w:rPr>
          <w:rFonts w:ascii="Times New Roman" w:hAnsi="Times New Roman"/>
          <w:sz w:val="24"/>
          <w:szCs w:val="24"/>
        </w:rPr>
        <w:t>.</w:t>
      </w:r>
    </w:p>
    <w:p w14:paraId="310FF4C7" w14:textId="77777777"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Природа в цветастый сарафан поспешно наряжается,</w:t>
      </w:r>
    </w:p>
    <w:p w14:paraId="4C2E52D4" w14:textId="77777777" w:rsidR="00F46114" w:rsidRPr="00B742BC" w:rsidRDefault="001378F4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А солнце с каждым, с каждым днё</w:t>
      </w:r>
      <w:r w:rsidR="00F46114" w:rsidRPr="00B742BC">
        <w:rPr>
          <w:rFonts w:ascii="Times New Roman" w:hAnsi="Times New Roman"/>
          <w:sz w:val="24"/>
          <w:szCs w:val="24"/>
        </w:rPr>
        <w:t>м все ярче улыбается.</w:t>
      </w:r>
    </w:p>
    <w:p w14:paraId="282C755F" w14:textId="77777777" w:rsidR="00B04CB2" w:rsidRPr="00B742BC" w:rsidRDefault="00B04CB2" w:rsidP="00B04CB2">
      <w:pPr>
        <w:pStyle w:val="a6"/>
        <w:rPr>
          <w:rFonts w:ascii="Times New Roman" w:hAnsi="Times New Roman"/>
          <w:sz w:val="24"/>
          <w:szCs w:val="24"/>
        </w:rPr>
      </w:pPr>
    </w:p>
    <w:p w14:paraId="4C9F75A2" w14:textId="77777777" w:rsidR="000E55FE" w:rsidRPr="00B742BC" w:rsidRDefault="000E55FE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bCs w:val="0"/>
          <w:i/>
          <w:color w:val="212529"/>
          <w:sz w:val="24"/>
          <w:szCs w:val="24"/>
        </w:rPr>
        <w:t>Дети читают стихи</w:t>
      </w:r>
      <w:r w:rsidR="00B04CB2" w:rsidRPr="00B742BC">
        <w:rPr>
          <w:rFonts w:ascii="Times New Roman" w:hAnsi="Times New Roman"/>
          <w:sz w:val="24"/>
          <w:szCs w:val="24"/>
        </w:rPr>
        <w:t>:</w:t>
      </w:r>
    </w:p>
    <w:p w14:paraId="1C70A391" w14:textId="77777777" w:rsidR="00B04CB2" w:rsidRPr="00B742BC" w:rsidRDefault="00B04CB2" w:rsidP="00B04CB2">
      <w:pPr>
        <w:pStyle w:val="a6"/>
        <w:rPr>
          <w:rFonts w:ascii="Times New Roman" w:hAnsi="Times New Roman"/>
          <w:sz w:val="24"/>
          <w:szCs w:val="24"/>
        </w:rPr>
      </w:pPr>
    </w:p>
    <w:p w14:paraId="283FB1BE" w14:textId="5563BAD9" w:rsidR="00F46114" w:rsidRPr="00B742BC" w:rsidRDefault="00E56836" w:rsidP="000E55F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836">
        <w:rPr>
          <w:rFonts w:ascii="Times New Roman" w:hAnsi="Times New Roman"/>
          <w:b/>
          <w:bCs/>
          <w:sz w:val="24"/>
          <w:szCs w:val="24"/>
        </w:rPr>
        <w:t>Арина П.</w:t>
      </w:r>
      <w:r>
        <w:rPr>
          <w:rFonts w:ascii="Times New Roman" w:hAnsi="Times New Roman"/>
          <w:sz w:val="24"/>
          <w:szCs w:val="24"/>
        </w:rPr>
        <w:t xml:space="preserve">   </w:t>
      </w:r>
      <w:r w:rsidR="00F46114" w:rsidRPr="00B742BC">
        <w:rPr>
          <w:rFonts w:ascii="Times New Roman" w:hAnsi="Times New Roman"/>
          <w:sz w:val="24"/>
          <w:szCs w:val="24"/>
        </w:rPr>
        <w:t>Целый </w:t>
      </w:r>
      <w:r w:rsidR="00F46114" w:rsidRPr="00B742BC">
        <w:rPr>
          <w:rStyle w:val="a3"/>
          <w:rFonts w:ascii="Times New Roman" w:hAnsi="Times New Roman"/>
          <w:b w:val="0"/>
          <w:bCs w:val="0"/>
          <w:color w:val="212529"/>
          <w:sz w:val="24"/>
          <w:szCs w:val="24"/>
        </w:rPr>
        <w:t xml:space="preserve">день </w:t>
      </w:r>
      <w:r w:rsidR="00F46114"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весна хлопочет,</w:t>
      </w:r>
      <w:r w:rsidR="00F46114" w:rsidRPr="00B742BC">
        <w:rPr>
          <w:rFonts w:ascii="Times New Roman" w:hAnsi="Times New Roman"/>
          <w:sz w:val="24"/>
          <w:szCs w:val="24"/>
        </w:rPr>
        <w:t> гонит в реки ручейки,</w:t>
      </w:r>
    </w:p>
    <w:p w14:paraId="2E92851D" w14:textId="77777777"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деревьях греет почки: </w:t>
      </w:r>
      <w:r w:rsidRPr="00B742BC">
        <w:rPr>
          <w:rStyle w:val="a7"/>
          <w:rFonts w:ascii="Times New Roman" w:hAnsi="Times New Roman"/>
          <w:i w:val="0"/>
          <w:sz w:val="24"/>
          <w:szCs w:val="24"/>
        </w:rPr>
        <w:t>«Раскрывайтесь, узелки!»</w:t>
      </w:r>
    </w:p>
    <w:p w14:paraId="46098120" w14:textId="77777777"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14:paraId="75AB8F6C" w14:textId="17A4815C" w:rsidR="00F46114" w:rsidRPr="00B742BC" w:rsidRDefault="00E56836" w:rsidP="000E55F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6836">
        <w:rPr>
          <w:rFonts w:ascii="Times New Roman" w:hAnsi="Times New Roman"/>
          <w:b/>
          <w:bCs/>
          <w:sz w:val="24"/>
          <w:szCs w:val="24"/>
        </w:rPr>
        <w:t>Настя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F46114" w:rsidRPr="00B742BC">
        <w:rPr>
          <w:rFonts w:ascii="Times New Roman" w:hAnsi="Times New Roman"/>
          <w:sz w:val="24"/>
          <w:szCs w:val="24"/>
        </w:rPr>
        <w:t>Принимает стаи с юга, расселяет по лесам,</w:t>
      </w:r>
    </w:p>
    <w:p w14:paraId="51AA2A87" w14:textId="77777777"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Слыше</w:t>
      </w:r>
      <w:r w:rsidR="0006312A" w:rsidRPr="00B742BC">
        <w:rPr>
          <w:rFonts w:ascii="Times New Roman" w:hAnsi="Times New Roman"/>
          <w:sz w:val="24"/>
          <w:szCs w:val="24"/>
        </w:rPr>
        <w:t>н гам по всей округе, строят гнё</w:t>
      </w:r>
      <w:r w:rsidRPr="00B742BC">
        <w:rPr>
          <w:rFonts w:ascii="Times New Roman" w:hAnsi="Times New Roman"/>
          <w:sz w:val="24"/>
          <w:szCs w:val="24"/>
        </w:rPr>
        <w:t>зда тут и там.</w:t>
      </w:r>
    </w:p>
    <w:p w14:paraId="153CA844" w14:textId="6E03F923" w:rsidR="00F46114" w:rsidRPr="00E56836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14:paraId="531007D4" w14:textId="66E208A6" w:rsidR="00F46114" w:rsidRPr="00B742BC" w:rsidRDefault="00E56836" w:rsidP="000E55FE">
      <w:pPr>
        <w:pStyle w:val="a6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568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Евгений 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114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праздник начинать: </w:t>
      </w:r>
      <w:r w:rsidR="00E6011A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F46114" w:rsidRPr="00B742BC">
        <w:rPr>
          <w:rFonts w:ascii="Times New Roman" w:eastAsia="Times New Roman" w:hAnsi="Times New Roman"/>
          <w:sz w:val="24"/>
          <w:szCs w:val="24"/>
          <w:lang w:eastAsia="ru-RU"/>
        </w:rPr>
        <w:t>еть, играть и танцевать.</w:t>
      </w:r>
    </w:p>
    <w:p w14:paraId="290922AA" w14:textId="77777777" w:rsidR="00F46114" w:rsidRPr="00B742BC" w:rsidRDefault="00F46114" w:rsidP="000E55F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В круг, ребята, выходите, </w:t>
      </w:r>
      <w:r w:rsidR="00E6011A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есню нашу заводите.</w:t>
      </w:r>
    </w:p>
    <w:p w14:paraId="543C1573" w14:textId="5B2E786A" w:rsidR="00F46114" w:rsidRPr="00B742BC" w:rsidRDefault="00F46114" w:rsidP="00E56836">
      <w:pPr>
        <w:shd w:val="clear" w:color="auto" w:fill="FFFFFF"/>
        <w:spacing w:after="0" w:line="226" w:lineRule="atLeast"/>
        <w:jc w:val="center"/>
        <w:rPr>
          <w:rFonts w:ascii="Times New Roman" w:hAnsi="Times New Roman"/>
          <w:sz w:val="24"/>
          <w:szCs w:val="24"/>
        </w:rPr>
      </w:pPr>
    </w:p>
    <w:p w14:paraId="200FB725" w14:textId="77777777" w:rsidR="0006312A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  <w:shd w:val="clear" w:color="auto" w:fill="FFFFFF"/>
        </w:rPr>
        <w:t>22 апреля все люди отмечают замечательный праздник - День Земли. Его празднуют все люди, которые любят родную природу, родной край, отчий дом.</w:t>
      </w:r>
      <w:r w:rsidR="0006312A" w:rsidRPr="00B742BC">
        <w:rPr>
          <w:rFonts w:ascii="Times New Roman" w:hAnsi="Times New Roman"/>
          <w:sz w:val="24"/>
          <w:szCs w:val="24"/>
        </w:rPr>
        <w:t xml:space="preserve"> </w:t>
      </w:r>
      <w:r w:rsidR="000E55FE" w:rsidRPr="00B742BC">
        <w:rPr>
          <w:rFonts w:ascii="Times New Roman" w:hAnsi="Times New Roman"/>
          <w:sz w:val="24"/>
          <w:szCs w:val="24"/>
        </w:rPr>
        <w:t>Л</w:t>
      </w:r>
      <w:r w:rsidR="0006312A" w:rsidRPr="00B742BC">
        <w:rPr>
          <w:rFonts w:ascii="Times New Roman" w:hAnsi="Times New Roman"/>
          <w:sz w:val="24"/>
          <w:szCs w:val="24"/>
        </w:rPr>
        <w:t>юди, живущие на планете Земля, должны охранять, беречь и приумножать её богатство.</w:t>
      </w:r>
    </w:p>
    <w:p w14:paraId="15F1BC2B" w14:textId="77777777" w:rsidR="00226F53" w:rsidRPr="00B742BC" w:rsidRDefault="00226F53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CC7A29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Земля — наш общий дом. </w:t>
      </w:r>
    </w:p>
    <w:p w14:paraId="40776E1B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люди, и звери, и птицы — </w:t>
      </w:r>
    </w:p>
    <w:p w14:paraId="40C7DB59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вместе в нём живём.</w:t>
      </w:r>
    </w:p>
    <w:p w14:paraId="4E36C17E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знает каждый, ты и я!</w:t>
      </w:r>
    </w:p>
    <w:p w14:paraId="25A9E8A6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Природу обижать нельзя!</w:t>
      </w:r>
    </w:p>
    <w:p w14:paraId="024EF509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1B0DBF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Вед: </w:t>
      </w:r>
      <w:r w:rsidRPr="00B742BC">
        <w:rPr>
          <w:rFonts w:ascii="Times New Roman" w:hAnsi="Times New Roman"/>
          <w:sz w:val="24"/>
          <w:szCs w:val="24"/>
        </w:rPr>
        <w:t xml:space="preserve"> Т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 скажем дружно: </w:t>
      </w:r>
    </w:p>
    <w:p w14:paraId="6AEB2A0F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«Раз, два, три!»</w:t>
      </w:r>
    </w:p>
    <w:p w14:paraId="5AB971D7" w14:textId="77777777" w:rsidR="00226F53" w:rsidRPr="00B742BC" w:rsidRDefault="00226F53" w:rsidP="000E55FE">
      <w:pPr>
        <w:pStyle w:val="a6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75130A1" w14:textId="77777777"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Вед: </w:t>
      </w:r>
      <w:r w:rsidRPr="00B742BC">
        <w:rPr>
          <w:rFonts w:ascii="Times New Roman" w:hAnsi="Times New Roman"/>
          <w:sz w:val="24"/>
          <w:szCs w:val="24"/>
        </w:rPr>
        <w:t xml:space="preserve">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Откроем праздник — </w:t>
      </w:r>
    </w:p>
    <w:p w14:paraId="20C35D11" w14:textId="77777777" w:rsidR="00226F53" w:rsidRPr="00B742BC" w:rsidRDefault="001459F0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 Земли!</w:t>
      </w:r>
    </w:p>
    <w:p w14:paraId="01D62115" w14:textId="77777777" w:rsidR="00E6011A" w:rsidRPr="00B742BC" w:rsidRDefault="00E6011A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BFD62F" w14:textId="77777777" w:rsidR="00226F53" w:rsidRPr="00B742BC" w:rsidRDefault="00226F53" w:rsidP="00226F5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вот и к нам сама пожаловала матушка Земля!</w:t>
      </w:r>
    </w:p>
    <w:p w14:paraId="70887B5A" w14:textId="77777777" w:rsidR="00226F53" w:rsidRPr="00B742BC" w:rsidRDefault="00C713E5" w:rsidP="00C713E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3.</w:t>
      </w:r>
      <w:r w:rsidR="00226F53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музыку входит Земля с шаром (макет земли).</w:t>
      </w:r>
    </w:p>
    <w:p w14:paraId="3EF117F8" w14:textId="77777777" w:rsidR="00226F53" w:rsidRPr="00B742BC" w:rsidRDefault="00226F53" w:rsidP="00226F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314AB4" w14:textId="77777777" w:rsidR="00226F53" w:rsidRPr="00B742BC" w:rsidRDefault="00226F53" w:rsidP="00226F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Земля: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Здравствуйте ребята! Как я рада всех вас видеть сегодня на нашем празднике!</w:t>
      </w:r>
    </w:p>
    <w:p w14:paraId="780BAB69" w14:textId="77777777" w:rsidR="00E6011A" w:rsidRPr="00B742BC" w:rsidRDefault="00E6011A" w:rsidP="00E6011A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14:paraId="72BBDB0B" w14:textId="77777777" w:rsidR="00E6011A" w:rsidRPr="00B742BC" w:rsidRDefault="00E6011A" w:rsidP="00E6011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sz w:val="24"/>
          <w:szCs w:val="24"/>
        </w:rPr>
        <w:lastRenderedPageBreak/>
        <w:t>Вед.</w:t>
      </w:r>
      <w:r w:rsidRPr="00B742BC">
        <w:rPr>
          <w:rFonts w:ascii="Times New Roman" w:hAnsi="Times New Roman"/>
          <w:sz w:val="24"/>
          <w:szCs w:val="24"/>
        </w:rPr>
        <w:t>   Что же вы пожелаете Земле в этот день.</w:t>
      </w:r>
    </w:p>
    <w:p w14:paraId="2BCF3799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14:paraId="40C5F213" w14:textId="3C45271E" w:rsidR="00E6011A" w:rsidRPr="00E56836" w:rsidRDefault="00E6011A" w:rsidP="00E6011A">
      <w:pPr>
        <w:pStyle w:val="a6"/>
        <w:rPr>
          <w:rFonts w:ascii="Times New Roman" w:hAnsi="Times New Roman"/>
          <w:bCs/>
          <w:i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Дети читаю стихи: </w:t>
      </w:r>
    </w:p>
    <w:p w14:paraId="58683B09" w14:textId="728C702C" w:rsidR="00075AEB" w:rsidRPr="00075AEB" w:rsidRDefault="00075AEB" w:rsidP="00075AE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5AEB">
        <w:rPr>
          <w:rFonts w:ascii="Times New Roman" w:hAnsi="Times New Roman"/>
          <w:b/>
          <w:bCs/>
          <w:sz w:val="24"/>
          <w:szCs w:val="24"/>
        </w:rPr>
        <w:t>Давид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AEB">
        <w:rPr>
          <w:rFonts w:ascii="Times New Roman" w:hAnsi="Times New Roman"/>
          <w:sz w:val="24"/>
          <w:szCs w:val="24"/>
        </w:rPr>
        <w:t>У земли любимой у земли моей</w:t>
      </w:r>
    </w:p>
    <w:p w14:paraId="7BDFC5A1" w14:textId="10B83A67" w:rsidR="00075AEB" w:rsidRDefault="00075AEB" w:rsidP="00075AEB">
      <w:pPr>
        <w:pStyle w:val="a6"/>
        <w:tabs>
          <w:tab w:val="center" w:pos="5391"/>
        </w:tabs>
        <w:ind w:left="720"/>
        <w:rPr>
          <w:rFonts w:ascii="Times New Roman" w:hAnsi="Times New Roman"/>
          <w:sz w:val="24"/>
          <w:szCs w:val="24"/>
        </w:rPr>
      </w:pPr>
      <w:r w:rsidRPr="00075AEB">
        <w:rPr>
          <w:rFonts w:ascii="Times New Roman" w:hAnsi="Times New Roman"/>
          <w:sz w:val="24"/>
          <w:szCs w:val="24"/>
        </w:rPr>
        <w:t>Нынче день рождения, что подарят ей?</w:t>
      </w:r>
      <w:r>
        <w:rPr>
          <w:rFonts w:ascii="Times New Roman" w:hAnsi="Times New Roman"/>
          <w:sz w:val="24"/>
          <w:szCs w:val="24"/>
        </w:rPr>
        <w:tab/>
      </w:r>
    </w:p>
    <w:p w14:paraId="0D076E8E" w14:textId="77777777" w:rsidR="00075AEB" w:rsidRPr="00075AEB" w:rsidRDefault="00075AEB" w:rsidP="00075AEB">
      <w:pPr>
        <w:pStyle w:val="a6"/>
        <w:tabs>
          <w:tab w:val="center" w:pos="5391"/>
        </w:tabs>
        <w:ind w:left="720"/>
        <w:rPr>
          <w:rFonts w:ascii="Times New Roman" w:hAnsi="Times New Roman"/>
          <w:sz w:val="24"/>
          <w:szCs w:val="24"/>
        </w:rPr>
      </w:pPr>
    </w:p>
    <w:p w14:paraId="04E4A54A" w14:textId="58DB9B40" w:rsidR="00E6011A" w:rsidRPr="00B742BC" w:rsidRDefault="00E56836" w:rsidP="00E6011A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56836">
        <w:rPr>
          <w:rFonts w:ascii="Times New Roman" w:hAnsi="Times New Roman"/>
          <w:b/>
          <w:bCs/>
          <w:sz w:val="24"/>
          <w:szCs w:val="24"/>
        </w:rPr>
        <w:t>Ксения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11A" w:rsidRPr="00B742BC">
        <w:rPr>
          <w:rFonts w:ascii="Times New Roman" w:hAnsi="Times New Roman"/>
          <w:sz w:val="24"/>
          <w:szCs w:val="24"/>
        </w:rPr>
        <w:t>Лес цветами яркими щедро одарит</w:t>
      </w:r>
    </w:p>
    <w:p w14:paraId="52A5A7F4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Ну а море синее прохладой освежит.</w:t>
      </w:r>
    </w:p>
    <w:p w14:paraId="38290B97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порханье мотылька поле дарит ей,</w:t>
      </w:r>
    </w:p>
    <w:p w14:paraId="19AE726E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Пчёлы дарят сладкий мёд</w:t>
      </w:r>
    </w:p>
    <w:p w14:paraId="54689FE1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Земле-матушке моей.</w:t>
      </w:r>
    </w:p>
    <w:p w14:paraId="36DD9178" w14:textId="77777777" w:rsidR="00E6011A" w:rsidRPr="00B742BC" w:rsidRDefault="00E6011A" w:rsidP="00E6011A">
      <w:pPr>
        <w:pStyle w:val="a6"/>
        <w:rPr>
          <w:rStyle w:val="a3"/>
          <w:rFonts w:ascii="Times New Roman" w:hAnsi="Times New Roman"/>
          <w:b w:val="0"/>
          <w:sz w:val="24"/>
          <w:szCs w:val="24"/>
        </w:rPr>
      </w:pPr>
    </w:p>
    <w:p w14:paraId="6D226AFA" w14:textId="49841231" w:rsidR="00E6011A" w:rsidRPr="00B742BC" w:rsidRDefault="00075AEB" w:rsidP="00E6011A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3</w:t>
      </w:r>
      <w:r w:rsidR="00E6011A" w:rsidRPr="00B742BC">
        <w:rPr>
          <w:rFonts w:ascii="Times New Roman" w:hAnsi="Times New Roman"/>
          <w:b/>
          <w:sz w:val="24"/>
          <w:szCs w:val="24"/>
        </w:rPr>
        <w:t>.</w:t>
      </w:r>
      <w:r w:rsidR="00E6011A" w:rsidRPr="00B742BC">
        <w:rPr>
          <w:rFonts w:ascii="Times New Roman" w:hAnsi="Times New Roman"/>
          <w:sz w:val="24"/>
          <w:szCs w:val="24"/>
        </w:rPr>
        <w:t xml:space="preserve"> </w:t>
      </w:r>
      <w:r w:rsidR="00E56836" w:rsidRPr="00E56836">
        <w:rPr>
          <w:rFonts w:ascii="Times New Roman" w:hAnsi="Times New Roman"/>
          <w:b/>
          <w:bCs/>
          <w:sz w:val="24"/>
          <w:szCs w:val="24"/>
        </w:rPr>
        <w:t>Егор Т.</w:t>
      </w:r>
      <w:r w:rsidR="00E56836">
        <w:rPr>
          <w:rFonts w:ascii="Times New Roman" w:hAnsi="Times New Roman"/>
          <w:sz w:val="24"/>
          <w:szCs w:val="24"/>
        </w:rPr>
        <w:t xml:space="preserve"> </w:t>
      </w:r>
      <w:r w:rsidR="00E6011A" w:rsidRPr="00B742BC">
        <w:rPr>
          <w:rFonts w:ascii="Times New Roman" w:hAnsi="Times New Roman"/>
          <w:sz w:val="24"/>
          <w:szCs w:val="24"/>
        </w:rPr>
        <w:t xml:space="preserve">Наша Земля – </w:t>
      </w:r>
    </w:p>
    <w:p w14:paraId="5C6EF679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Это шар голубой, </w:t>
      </w:r>
    </w:p>
    <w:p w14:paraId="27F27153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Где посчастливилось </w:t>
      </w:r>
    </w:p>
    <w:p w14:paraId="1AF2502D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Жить нам с тобой.</w:t>
      </w:r>
    </w:p>
    <w:p w14:paraId="5CFA8BB6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14:paraId="12CEBC42" w14:textId="1AE53B6C" w:rsidR="00E6011A" w:rsidRPr="00B742BC" w:rsidRDefault="00075AEB" w:rsidP="00E6011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011A" w:rsidRPr="00B742BC">
        <w:rPr>
          <w:rFonts w:ascii="Times New Roman" w:hAnsi="Times New Roman"/>
          <w:sz w:val="24"/>
          <w:szCs w:val="24"/>
        </w:rPr>
        <w:t xml:space="preserve">. </w:t>
      </w:r>
      <w:r w:rsidR="00E56836" w:rsidRPr="00E56836">
        <w:rPr>
          <w:rFonts w:ascii="Times New Roman" w:hAnsi="Times New Roman"/>
          <w:b/>
          <w:bCs/>
          <w:sz w:val="24"/>
          <w:szCs w:val="24"/>
        </w:rPr>
        <w:t>Саша М.</w:t>
      </w:r>
      <w:r w:rsidR="00E56836">
        <w:rPr>
          <w:rFonts w:ascii="Times New Roman" w:hAnsi="Times New Roman"/>
          <w:sz w:val="24"/>
          <w:szCs w:val="24"/>
        </w:rPr>
        <w:t xml:space="preserve"> </w:t>
      </w:r>
      <w:r w:rsidR="00E6011A" w:rsidRPr="00B742BC">
        <w:rPr>
          <w:rFonts w:ascii="Times New Roman" w:hAnsi="Times New Roman"/>
          <w:sz w:val="24"/>
          <w:szCs w:val="24"/>
        </w:rPr>
        <w:t xml:space="preserve">Реки и горы, </w:t>
      </w:r>
    </w:p>
    <w:p w14:paraId="2018DC1D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Леса и моря – </w:t>
      </w:r>
    </w:p>
    <w:p w14:paraId="74C0F77C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Всё подарила нам –</w:t>
      </w:r>
    </w:p>
    <w:p w14:paraId="29E33DAB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Наша Земля.</w:t>
      </w:r>
    </w:p>
    <w:p w14:paraId="0DC19913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14:paraId="571A1A1C" w14:textId="1FD32CBD" w:rsidR="00E6011A" w:rsidRPr="00B742BC" w:rsidRDefault="00075AEB" w:rsidP="00E6011A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="00E6011A" w:rsidRPr="00B742BC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="00E6011A" w:rsidRPr="00B742BC">
        <w:rPr>
          <w:rFonts w:ascii="Times New Roman" w:hAnsi="Times New Roman"/>
          <w:sz w:val="24"/>
          <w:szCs w:val="24"/>
        </w:rPr>
        <w:t> </w:t>
      </w:r>
      <w:r w:rsidR="00E56836" w:rsidRPr="00E56836">
        <w:rPr>
          <w:rFonts w:ascii="Times New Roman" w:hAnsi="Times New Roman"/>
          <w:b/>
          <w:bCs/>
          <w:sz w:val="24"/>
          <w:szCs w:val="24"/>
        </w:rPr>
        <w:t>Вика Т.</w:t>
      </w:r>
      <w:r w:rsidR="00E56836">
        <w:rPr>
          <w:rFonts w:ascii="Times New Roman" w:hAnsi="Times New Roman"/>
          <w:sz w:val="24"/>
          <w:szCs w:val="24"/>
        </w:rPr>
        <w:t xml:space="preserve"> </w:t>
      </w:r>
      <w:r w:rsidR="00E6011A" w:rsidRPr="00B742BC">
        <w:rPr>
          <w:rFonts w:ascii="Times New Roman" w:hAnsi="Times New Roman"/>
          <w:sz w:val="24"/>
          <w:szCs w:val="24"/>
        </w:rPr>
        <w:t xml:space="preserve">Помните, взрослые, </w:t>
      </w:r>
    </w:p>
    <w:p w14:paraId="1F688475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Помните дети, </w:t>
      </w:r>
    </w:p>
    <w:p w14:paraId="07AE3FA5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Мы родились </w:t>
      </w:r>
    </w:p>
    <w:p w14:paraId="42CC46D4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прекрасной планете.</w:t>
      </w:r>
    </w:p>
    <w:p w14:paraId="31C5FB19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14:paraId="133EBDE2" w14:textId="483249DF" w:rsidR="00E6011A" w:rsidRPr="00B742BC" w:rsidRDefault="00075AEB" w:rsidP="00E6011A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="00E6011A" w:rsidRPr="00B742BC">
        <w:rPr>
          <w:rFonts w:ascii="Times New Roman" w:hAnsi="Times New Roman"/>
          <w:b/>
          <w:sz w:val="24"/>
          <w:szCs w:val="24"/>
        </w:rPr>
        <w:t>.</w:t>
      </w:r>
      <w:r w:rsidR="00E56836">
        <w:rPr>
          <w:rFonts w:ascii="Times New Roman" w:hAnsi="Times New Roman"/>
          <w:b/>
          <w:sz w:val="24"/>
          <w:szCs w:val="24"/>
        </w:rPr>
        <w:t xml:space="preserve"> Иванна С.</w:t>
      </w:r>
      <w:r w:rsidR="00E6011A" w:rsidRPr="00B742BC">
        <w:rPr>
          <w:rFonts w:ascii="Times New Roman" w:hAnsi="Times New Roman"/>
          <w:sz w:val="24"/>
          <w:szCs w:val="24"/>
        </w:rPr>
        <w:t xml:space="preserve"> Чтоб красоту </w:t>
      </w:r>
    </w:p>
    <w:p w14:paraId="69074BBC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На века сохранить, </w:t>
      </w:r>
    </w:p>
    <w:p w14:paraId="57F153D2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Надо природу </w:t>
      </w:r>
    </w:p>
    <w:p w14:paraId="6029880A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Беречь и любить.</w:t>
      </w:r>
      <w:r w:rsidRPr="00B742BC">
        <w:rPr>
          <w:rFonts w:ascii="Times New Roman" w:hAnsi="Times New Roman"/>
          <w:sz w:val="24"/>
          <w:szCs w:val="24"/>
        </w:rPr>
        <w:tab/>
      </w:r>
    </w:p>
    <w:p w14:paraId="3454BEED" w14:textId="77777777" w:rsidR="00E6011A" w:rsidRPr="00B742BC" w:rsidRDefault="00E6011A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2D5507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Земля: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Ой, как здорово! Спасибо огромное, за такие прекрасные поздравления! Ребята, а вы хотите поиграть с моим макетом Земли – глобусом?</w:t>
      </w:r>
    </w:p>
    <w:p w14:paraId="1023B999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bCs/>
          <w:sz w:val="24"/>
          <w:szCs w:val="24"/>
          <w:lang w:eastAsia="ru-RU"/>
        </w:rPr>
        <w:t>Да!</w:t>
      </w: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bCs/>
          <w:sz w:val="24"/>
          <w:szCs w:val="24"/>
          <w:lang w:eastAsia="ru-RU"/>
        </w:rPr>
        <w:t>Хотим!</w:t>
      </w:r>
    </w:p>
    <w:p w14:paraId="4593E412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A156F0" w14:textId="77777777" w:rsidR="00E6011A" w:rsidRPr="00B742BC" w:rsidRDefault="00E6011A" w:rsidP="00E6011A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Проводится игра с шаром: Земля задаёт вопрос и бросает шар</w:t>
      </w:r>
    </w:p>
    <w:p w14:paraId="29910B35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7B7D0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Какие животные живут на земле? </w:t>
      </w:r>
    </w:p>
    <w:p w14:paraId="72036BF2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Кто живёт под землей?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(червяки, кроты, жуки т.д.)</w:t>
      </w:r>
    </w:p>
    <w:p w14:paraId="08510466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Как называется жилище медведя?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(Берлога)</w:t>
      </w:r>
    </w:p>
    <w:p w14:paraId="27227CAC" w14:textId="77777777" w:rsidR="00E6011A" w:rsidRPr="00B742BC" w:rsidRDefault="00E6011A" w:rsidP="00E6011A">
      <w:pPr>
        <w:shd w:val="clear" w:color="auto" w:fill="FFFFFF"/>
        <w:tabs>
          <w:tab w:val="left" w:pos="-142"/>
        </w:tabs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• Какие цветы растут на земле?</w:t>
      </w:r>
    </w:p>
    <w:p w14:paraId="71158E20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Кто летает высоко над Землёй?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(птицы, насекомые)</w:t>
      </w:r>
    </w:p>
    <w:p w14:paraId="62FA51F1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Назовите самое трудолюбивое насекомое леса?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(муравей)</w:t>
      </w:r>
    </w:p>
    <w:p w14:paraId="38266F2E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Когда на улице светло?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(днём)</w:t>
      </w:r>
    </w:p>
    <w:p w14:paraId="35840F61" w14:textId="77777777"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Где живёт белка?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(в дупле)</w:t>
      </w:r>
    </w:p>
    <w:p w14:paraId="264EC3A6" w14:textId="77777777" w:rsidR="00E6011A" w:rsidRPr="00B742BC" w:rsidRDefault="00E6011A" w:rsidP="00E6011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Зачем нужна вода?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(пить, купаться, поливать растения т.д.)</w:t>
      </w:r>
    </w:p>
    <w:p w14:paraId="36B46EC1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Для чего нужен воздух?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(необходим для дыхания)</w:t>
      </w:r>
    </w:p>
    <w:p w14:paraId="4309A579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Кто в траве стрекочет, перепеть всех хочет?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(кузнечик)</w:t>
      </w:r>
    </w:p>
    <w:p w14:paraId="641DF81C" w14:textId="77777777"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Что делают пчёлы?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(собирают нектар)</w:t>
      </w:r>
    </w:p>
    <w:p w14:paraId="6CC42C40" w14:textId="77777777" w:rsidR="00E6011A" w:rsidRPr="00B742BC" w:rsidRDefault="00E6011A" w:rsidP="00E6011A">
      <w:pPr>
        <w:pStyle w:val="a4"/>
        <w:shd w:val="clear" w:color="auto" w:fill="FFFFFF"/>
        <w:spacing w:before="58" w:beforeAutospacing="0" w:after="58" w:afterAutospacing="0" w:line="242" w:lineRule="atLeast"/>
      </w:pPr>
    </w:p>
    <w:p w14:paraId="3CE28A89" w14:textId="77777777" w:rsidR="0006312A" w:rsidRPr="00B742BC" w:rsidRDefault="00E6011A" w:rsidP="00E6011A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b/>
          <w:sz w:val="24"/>
          <w:szCs w:val="24"/>
          <w:shd w:val="clear" w:color="auto" w:fill="FFFFFF"/>
        </w:rPr>
        <w:t>Земля: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Вы, ребята, молодцы! Всё про меня уже много знаете.</w:t>
      </w:r>
    </w:p>
    <w:p w14:paraId="59E98A33" w14:textId="77777777" w:rsidR="00E6011A" w:rsidRPr="00B742BC" w:rsidRDefault="00E6011A" w:rsidP="00E6011A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14:paraId="6F67BDF6" w14:textId="77777777" w:rsidR="000E55FE" w:rsidRPr="00B742BC" w:rsidRDefault="001459F0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rPr>
          <w:b/>
          <w:color w:val="000000"/>
        </w:rPr>
        <w:t>Вед</w:t>
      </w:r>
      <w:r w:rsidRPr="00B742BC">
        <w:rPr>
          <w:color w:val="000000"/>
        </w:rPr>
        <w:t xml:space="preserve">. </w:t>
      </w:r>
      <w:r w:rsidR="000E55FE" w:rsidRPr="00B742BC">
        <w:t>Ребята, сегодня все люди на земном шаре отмечают День Земли. В этот весенний день взрослые и дети стараются посадить деревья, цветы, сделать скворечники для птиц, убирают мусор с улиц, площадей, очищают водоёмы.</w:t>
      </w:r>
    </w:p>
    <w:p w14:paraId="79EF74BC" w14:textId="77777777" w:rsidR="000E55FE" w:rsidRPr="00B742BC" w:rsidRDefault="000E55FE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lastRenderedPageBreak/>
        <w:t>Ребята, посмотрите, у нас в зале тоже есть последний сугроб. Нужно его убрать, что бы Земля ск</w:t>
      </w:r>
      <w:r w:rsidR="00E6011A" w:rsidRPr="00B742BC">
        <w:t>орее пробудилась от зимнего сна</w:t>
      </w:r>
      <w:r w:rsidRPr="00B742BC">
        <w:t xml:space="preserve"> (</w:t>
      </w:r>
      <w:r w:rsidRPr="00B742BC">
        <w:rPr>
          <w:i/>
          <w:iCs/>
        </w:rPr>
        <w:t>ведущий поднимает ткань)</w:t>
      </w:r>
      <w:r w:rsidRPr="00B742BC">
        <w:t> Ой, что же это такое? Посмотрите, сколько мусора! Кто же это мог сделать? Кроме, человека, никто не мог такое натворить. Ребята, надо срочно всё исправить. Как можно праздновать день ро</w:t>
      </w:r>
      <w:r w:rsidR="009A7B89" w:rsidRPr="00B742BC">
        <w:t xml:space="preserve">ждение, когда у нас такой беспорядок? Давайте разберём весь мусор по корзинам. </w:t>
      </w:r>
    </w:p>
    <w:p w14:paraId="725E3F90" w14:textId="77777777" w:rsidR="00EC2FB4" w:rsidRPr="00B742BC" w:rsidRDefault="00EC2FB4" w:rsidP="000E55FE">
      <w:pPr>
        <w:pStyle w:val="a4"/>
        <w:shd w:val="clear" w:color="auto" w:fill="FFFFFF"/>
        <w:spacing w:before="0" w:beforeAutospacing="0" w:after="0" w:afterAutospacing="0" w:line="226" w:lineRule="atLeast"/>
        <w:rPr>
          <w:b/>
          <w:bCs/>
          <w:u w:val="single"/>
        </w:rPr>
      </w:pPr>
    </w:p>
    <w:p w14:paraId="24B96D7A" w14:textId="77777777" w:rsidR="000E55FE" w:rsidRPr="00B742BC" w:rsidRDefault="00C713E5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rPr>
          <w:b/>
          <w:bCs/>
          <w:u w:val="single"/>
        </w:rPr>
        <w:t xml:space="preserve">4. </w:t>
      </w:r>
      <w:r w:rsidR="000E55FE" w:rsidRPr="00B742BC">
        <w:rPr>
          <w:b/>
          <w:bCs/>
          <w:u w:val="single"/>
        </w:rPr>
        <w:t>Конкурс «Уборка мусора»</w:t>
      </w:r>
      <w:r w:rsidR="000E55FE" w:rsidRPr="00B742BC">
        <w:t> </w:t>
      </w:r>
      <w:r w:rsidR="009C3B8D" w:rsidRPr="00B742BC">
        <w:t>(дети собирают отдельно бумагу, дерево, железо,</w:t>
      </w:r>
      <w:r w:rsidR="000E55FE" w:rsidRPr="00B742BC">
        <w:t xml:space="preserve"> пластик</w:t>
      </w:r>
      <w:r w:rsidR="009C3B8D" w:rsidRPr="00B742BC">
        <w:t>)</w:t>
      </w:r>
      <w:r w:rsidR="000E55FE" w:rsidRPr="00B742BC">
        <w:t>.</w:t>
      </w:r>
    </w:p>
    <w:p w14:paraId="78A9A607" w14:textId="77777777" w:rsidR="000E55FE" w:rsidRPr="00B742BC" w:rsidRDefault="000E55FE" w:rsidP="000E55FE">
      <w:pPr>
        <w:pStyle w:val="a4"/>
        <w:shd w:val="clear" w:color="auto" w:fill="FFFFFF"/>
        <w:spacing w:before="0" w:beforeAutospacing="0" w:after="0" w:afterAutospacing="0" w:line="226" w:lineRule="atLeast"/>
      </w:pPr>
    </w:p>
    <w:p w14:paraId="1F534A0A" w14:textId="77777777" w:rsidR="00904B5F" w:rsidRPr="00B742BC" w:rsidRDefault="000E55FE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bCs/>
          <w:sz w:val="24"/>
          <w:szCs w:val="24"/>
        </w:rPr>
        <w:t>Вед:</w:t>
      </w:r>
      <w:r w:rsidRPr="00B742BC">
        <w:rPr>
          <w:rFonts w:ascii="Times New Roman" w:hAnsi="Times New Roman"/>
          <w:sz w:val="24"/>
          <w:szCs w:val="24"/>
        </w:rPr>
        <w:t> Посмотрите, ребята, как стало чисто! Весной все люди убирают города и посёлки от мусора на своих улицах. Это помогает сохранить и украсить свой дом — нашу планету.</w:t>
      </w:r>
      <w:r w:rsidR="009C3B8D" w:rsidRPr="00B742BC">
        <w:rPr>
          <w:rFonts w:ascii="Times New Roman" w:hAnsi="Times New Roman"/>
          <w:sz w:val="24"/>
          <w:szCs w:val="24"/>
        </w:rPr>
        <w:t xml:space="preserve"> </w:t>
      </w:r>
    </w:p>
    <w:p w14:paraId="594C1FE6" w14:textId="77777777" w:rsidR="00904B5F" w:rsidRPr="00B742BC" w:rsidRDefault="00904B5F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9238" w14:textId="77777777" w:rsidR="00B04CB2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давайте посмотрим, что за мусор здесь был и что с ним нужно было сделать?</w:t>
      </w:r>
      <w:r w:rsidRPr="00B742BC">
        <w:rPr>
          <w:rFonts w:ascii="Times New Roman" w:hAnsi="Times New Roman"/>
          <w:color w:val="000000"/>
          <w:sz w:val="24"/>
          <w:szCs w:val="24"/>
        </w:rPr>
        <w:br/>
      </w:r>
      <w:r w:rsidR="009C3B8D" w:rsidRPr="00B742BC">
        <w:rPr>
          <w:rFonts w:ascii="Times New Roman" w:hAnsi="Times New Roman"/>
          <w:sz w:val="24"/>
          <w:szCs w:val="24"/>
        </w:rPr>
        <w:t>Весь этот мусор можн</w:t>
      </w:r>
      <w:r w:rsidR="00EC2FB4" w:rsidRPr="00B742BC">
        <w:rPr>
          <w:rFonts w:ascii="Times New Roman" w:hAnsi="Times New Roman"/>
          <w:sz w:val="24"/>
          <w:szCs w:val="24"/>
        </w:rPr>
        <w:t xml:space="preserve">о утилизировать, вы знаете, </w:t>
      </w:r>
      <w:r w:rsidR="00EC2FB4" w:rsidRPr="00B742BC">
        <w:rPr>
          <w:rFonts w:ascii="Times New Roman" w:hAnsi="Times New Roman"/>
          <w:color w:val="173B51"/>
          <w:sz w:val="24"/>
          <w:szCs w:val="24"/>
          <w:shd w:val="clear" w:color="auto" w:fill="FFFFFF"/>
        </w:rPr>
        <w:t xml:space="preserve"> </w:t>
      </w:r>
      <w:r w:rsidR="00EC2FB4" w:rsidRPr="00B742BC">
        <w:rPr>
          <w:rFonts w:ascii="Times New Roman" w:hAnsi="Times New Roman"/>
          <w:sz w:val="24"/>
          <w:szCs w:val="24"/>
          <w:shd w:val="clear" w:color="auto" w:fill="FFFFFF"/>
        </w:rPr>
        <w:t>сколько должно понадобиться времени для того, чтобы мусор разложился в естественных природных условиях?</w:t>
      </w:r>
    </w:p>
    <w:p w14:paraId="71A65C1C" w14:textId="77777777" w:rsidR="00EC2FB4" w:rsidRPr="00B742BC" w:rsidRDefault="00EC2FB4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8A259" w14:textId="77777777" w:rsidR="009C3B8D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Газету, фантики от конфет можно закопать в землю, там они перегниют и превратятся в удобрение для почвы.  </w:t>
      </w:r>
      <w:r w:rsidR="009C3B8D" w:rsidRPr="00B742BC">
        <w:rPr>
          <w:rFonts w:ascii="Times New Roman" w:hAnsi="Times New Roman"/>
          <w:sz w:val="24"/>
          <w:szCs w:val="24"/>
        </w:rPr>
        <w:t xml:space="preserve">Бумага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от 2 до 10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14:paraId="2FE8F3B2" w14:textId="77777777" w:rsidR="009C3B8D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Железные банки тоже можно закопать под корни молодых деревьев, чтобы они лучше росли, банка будет ржаветь, и выделять в почву железо, которое полезно для их роста. И животные не поранятся.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B8D" w:rsidRPr="00B742BC">
        <w:rPr>
          <w:rFonts w:ascii="Times New Roman" w:hAnsi="Times New Roman"/>
          <w:sz w:val="24"/>
          <w:szCs w:val="24"/>
        </w:rPr>
        <w:t xml:space="preserve">Железо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около 90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14:paraId="16D9B275" w14:textId="77777777" w:rsidR="009C3B8D" w:rsidRPr="00B742BC" w:rsidRDefault="000326D8" w:rsidP="000326D8">
      <w:p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- Что надо сделать с пластиком?</w:t>
      </w: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Его нужно выбрасывать в мусорные контейнеры, т. к. пластмасса не перегнивает. </w:t>
      </w:r>
      <w:r w:rsidRPr="00B742BC">
        <w:rPr>
          <w:rFonts w:ascii="Times New Roman" w:hAnsi="Times New Roman"/>
          <w:sz w:val="24"/>
          <w:szCs w:val="24"/>
        </w:rPr>
        <w:t xml:space="preserve"> </w:t>
      </w:r>
      <w:r w:rsidR="009C3B8D" w:rsidRPr="00B742BC">
        <w:rPr>
          <w:rFonts w:ascii="Times New Roman" w:hAnsi="Times New Roman"/>
          <w:sz w:val="24"/>
          <w:szCs w:val="24"/>
        </w:rPr>
        <w:t xml:space="preserve">Пластик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более 500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14:paraId="389FEE39" w14:textId="77777777" w:rsidR="00EC2FB4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 стеклянные бутылки, банки можно оставлять? </w:t>
      </w:r>
      <w:r w:rsidRPr="00B742B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(нет)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Почему? Они могут разбиться, и осколками могут пораниться и люди и животные.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FB4" w:rsidRPr="00B742BC">
        <w:rPr>
          <w:rFonts w:ascii="Times New Roman" w:hAnsi="Times New Roman"/>
          <w:sz w:val="24"/>
          <w:szCs w:val="24"/>
        </w:rPr>
        <w:t xml:space="preserve">Стекло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EC2FB4" w:rsidRPr="00B742BC">
        <w:rPr>
          <w:rFonts w:ascii="Times New Roman" w:hAnsi="Times New Roman"/>
          <w:sz w:val="24"/>
          <w:szCs w:val="24"/>
        </w:rPr>
        <w:t>– более 1000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14:paraId="6A82D1A1" w14:textId="77777777" w:rsidR="00C1506E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</w:rPr>
        <w:t>Земля:</w:t>
      </w:r>
      <w:r w:rsidRPr="00B742BC">
        <w:rPr>
          <w:rFonts w:ascii="Times New Roman" w:hAnsi="Times New Roman"/>
          <w:sz w:val="24"/>
          <w:szCs w:val="24"/>
        </w:rPr>
        <w:t xml:space="preserve"> Молодцы, ребята. Чистота нужна всем  - не только людям, но и животным. </w:t>
      </w:r>
    </w:p>
    <w:p w14:paraId="37B0EDEC" w14:textId="77777777"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Я предлагаю вам поиграть в игру, нужно будет отгадать загадку и изображать животного?</w:t>
      </w:r>
    </w:p>
    <w:p w14:paraId="19A447CF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sz w:val="24"/>
          <w:szCs w:val="24"/>
        </w:rPr>
      </w:pPr>
    </w:p>
    <w:p w14:paraId="4E639834" w14:textId="77777777"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7"/>
          <w:rFonts w:ascii="Times New Roman" w:hAnsi="Times New Roman"/>
          <w:sz w:val="24"/>
          <w:szCs w:val="24"/>
        </w:rPr>
        <w:t>Земля выстраивает команды в две шеренги. Обозначает старт и финиш.</w:t>
      </w:r>
    </w:p>
    <w:p w14:paraId="5DD2F215" w14:textId="77777777" w:rsidR="00904B5F" w:rsidRPr="00B742BC" w:rsidRDefault="00904B5F" w:rsidP="00904B5F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14:paraId="009DFEC0" w14:textId="77777777"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У болотной мягкой кочки,</w:t>
      </w:r>
    </w:p>
    <w:p w14:paraId="4842CD89" w14:textId="77777777"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Под зелёными листочками,</w:t>
      </w:r>
    </w:p>
    <w:p w14:paraId="45D3ED0B" w14:textId="77777777"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Притаилась </w:t>
      </w:r>
      <w:proofErr w:type="spellStart"/>
      <w:r w:rsidRPr="00B742BC">
        <w:rPr>
          <w:rFonts w:ascii="Times New Roman" w:hAnsi="Times New Roman"/>
          <w:sz w:val="24"/>
          <w:szCs w:val="24"/>
        </w:rPr>
        <w:t>попрыгушка</w:t>
      </w:r>
      <w:proofErr w:type="spellEnd"/>
      <w:r w:rsidRPr="00B742BC">
        <w:rPr>
          <w:rFonts w:ascii="Times New Roman" w:hAnsi="Times New Roman"/>
          <w:sz w:val="24"/>
          <w:szCs w:val="24"/>
        </w:rPr>
        <w:t>,</w:t>
      </w:r>
    </w:p>
    <w:p w14:paraId="6E398FFE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Пучеглазая… 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>(Лягушка)</w:t>
      </w:r>
    </w:p>
    <w:p w14:paraId="3155EAAD" w14:textId="77777777" w:rsidR="00904B5F" w:rsidRPr="00B742BC" w:rsidRDefault="00904B5F" w:rsidP="00904B5F">
      <w:pPr>
        <w:pStyle w:val="a4"/>
        <w:shd w:val="clear" w:color="auto" w:fill="FFFFFF"/>
        <w:spacing w:before="58" w:beforeAutospacing="0" w:after="58" w:afterAutospacing="0" w:line="242" w:lineRule="atLeast"/>
        <w:rPr>
          <w:rStyle w:val="a7"/>
          <w:bCs/>
        </w:rPr>
      </w:pPr>
    </w:p>
    <w:p w14:paraId="4818BBCD" w14:textId="77777777" w:rsidR="00904B5F" w:rsidRPr="00B742BC" w:rsidRDefault="00904B5F" w:rsidP="0086172C">
      <w:pPr>
        <w:pStyle w:val="a4"/>
        <w:shd w:val="clear" w:color="auto" w:fill="FFFFFF"/>
        <w:spacing w:before="58" w:beforeAutospacing="0" w:after="58" w:afterAutospacing="0" w:line="242" w:lineRule="atLeast"/>
        <w:ind w:left="720"/>
      </w:pPr>
      <w:r w:rsidRPr="00B742BC">
        <w:rPr>
          <w:rStyle w:val="a7"/>
          <w:bCs/>
        </w:rPr>
        <w:t>Дети прыжками на двух ногах преодолевают полосу препятствий из обручей.</w:t>
      </w:r>
    </w:p>
    <w:p w14:paraId="77E96FDA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14:paraId="5174E9DE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Она словно ветер быстрая такая</w:t>
      </w:r>
    </w:p>
    <w:p w14:paraId="0D3CC43D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По земле копытами стучит…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 xml:space="preserve"> (Лошадь)</w:t>
      </w:r>
    </w:p>
    <w:p w14:paraId="6F4122C9" w14:textId="77777777" w:rsidR="0033119F" w:rsidRPr="00B742BC" w:rsidRDefault="0033119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14:paraId="30E075ED" w14:textId="77777777" w:rsidR="00904B5F" w:rsidRPr="00B742BC" w:rsidRDefault="00904B5F" w:rsidP="0086172C">
      <w:pPr>
        <w:pStyle w:val="a6"/>
        <w:ind w:left="720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sz w:val="24"/>
          <w:szCs w:val="24"/>
        </w:rPr>
        <w:t>Дети скачут на воображаемой лошади.</w:t>
      </w:r>
    </w:p>
    <w:p w14:paraId="38684717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14:paraId="137C1E64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На одной ноге стоит,</w:t>
      </w:r>
    </w:p>
    <w:p w14:paraId="1BA69E6C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В воду глядит,</w:t>
      </w:r>
    </w:p>
    <w:p w14:paraId="621862A2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Клювом тычет – </w:t>
      </w:r>
    </w:p>
    <w:p w14:paraId="5C8CD30A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Лягушек ищет…(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>Цапля)</w:t>
      </w:r>
    </w:p>
    <w:p w14:paraId="21891FF2" w14:textId="77777777"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14:paraId="249B3D50" w14:textId="1784BF52" w:rsidR="00904B5F" w:rsidRPr="00B742BC" w:rsidRDefault="00904B5F" w:rsidP="005979A6">
      <w:pPr>
        <w:pStyle w:val="a6"/>
        <w:jc w:val="center"/>
        <w:rPr>
          <w:rStyle w:val="a7"/>
          <w:rFonts w:ascii="Times New Roman" w:hAnsi="Times New Roman"/>
          <w:bCs/>
          <w:color w:val="C0000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sz w:val="24"/>
          <w:szCs w:val="24"/>
        </w:rPr>
        <w:t>Дети идут, высоко поднимая ноги (2 шага), потом цапля стоит на одной ноге наклоняют голову – ловит лягушку</w:t>
      </w:r>
      <w:r w:rsidRPr="00B742BC">
        <w:rPr>
          <w:rStyle w:val="a7"/>
          <w:rFonts w:ascii="Times New Roman" w:hAnsi="Times New Roman"/>
          <w:bCs/>
          <w:color w:val="C00000"/>
          <w:sz w:val="24"/>
          <w:szCs w:val="24"/>
        </w:rPr>
        <w:t>.</w:t>
      </w:r>
    </w:p>
    <w:p w14:paraId="728BFAF4" w14:textId="77777777" w:rsidR="00904B5F" w:rsidRPr="00B742BC" w:rsidRDefault="00904B5F" w:rsidP="00904B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7F275B1F" w14:textId="77777777" w:rsidR="001378F4" w:rsidRPr="00B742BC" w:rsidRDefault="0033119F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b/>
          <w:sz w:val="24"/>
          <w:szCs w:val="24"/>
        </w:rPr>
        <w:t>Земля:</w:t>
      </w:r>
      <w:r w:rsidRPr="00B742BC">
        <w:rPr>
          <w:rFonts w:ascii="Times New Roman" w:hAnsi="Times New Roman"/>
          <w:sz w:val="24"/>
          <w:szCs w:val="24"/>
        </w:rPr>
        <w:t xml:space="preserve"> Как вы красиво изобразили животных. </w:t>
      </w:r>
      <w:r w:rsidR="001378F4" w:rsidRPr="00B742BC">
        <w:rPr>
          <w:rFonts w:ascii="Times New Roman" w:eastAsia="Times New Roman" w:hAnsi="Times New Roman"/>
          <w:sz w:val="24"/>
          <w:szCs w:val="24"/>
          <w:lang w:eastAsia="ru-RU"/>
        </w:rPr>
        <w:t>А танцевать вы умеете?</w:t>
      </w:r>
    </w:p>
    <w:p w14:paraId="23DFB777" w14:textId="77777777" w:rsidR="001378F4" w:rsidRPr="00B742BC" w:rsidRDefault="001378F4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8E05CE" w14:textId="77777777" w:rsidR="001378F4" w:rsidRPr="00B742BC" w:rsidRDefault="001378F4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дорогая Земля наши ребята и танцуют и поют, </w:t>
      </w:r>
      <w:r w:rsidR="008D1C3C" w:rsidRPr="00B742BC">
        <w:rPr>
          <w:rFonts w:ascii="Times New Roman" w:eastAsia="Times New Roman" w:hAnsi="Times New Roman"/>
          <w:sz w:val="24"/>
          <w:szCs w:val="24"/>
          <w:lang w:eastAsia="ru-RU"/>
        </w:rPr>
        <w:t>посмотр</w:t>
      </w:r>
      <w:r w:rsidR="006D0566" w:rsidRPr="00B742B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D1C3C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наш танец.</w:t>
      </w:r>
    </w:p>
    <w:p w14:paraId="5B8184CE" w14:textId="77777777" w:rsidR="008D1C3C" w:rsidRPr="00B742BC" w:rsidRDefault="008D1C3C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ABEE" w14:textId="15D7F21F" w:rsidR="008D1C3C" w:rsidRPr="00B742BC" w:rsidRDefault="008D1C3C" w:rsidP="008D1C3C">
      <w:pPr>
        <w:pStyle w:val="a6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ТАНЕЦ ПОД ПЕСНЮ «ПЕСЕНКА ПРО СЛЕДЫ»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</w:p>
    <w:p w14:paraId="6A607BCF" w14:textId="77777777" w:rsidR="008D1C3C" w:rsidRPr="00B742BC" w:rsidRDefault="008D1C3C" w:rsidP="008D1C3C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 (слова Вадим Жук музыка Василий Богатырёв)</w:t>
      </w:r>
      <w:r w:rsidRPr="00B742BC">
        <w:rPr>
          <w:rFonts w:ascii="Times New Roman" w:hAnsi="Times New Roman"/>
          <w:i/>
          <w:sz w:val="24"/>
          <w:szCs w:val="24"/>
        </w:rPr>
        <w:br/>
      </w:r>
      <w:r w:rsidRPr="00B742BC">
        <w:rPr>
          <w:rFonts w:ascii="Times New Roman" w:hAnsi="Times New Roman"/>
          <w:sz w:val="24"/>
          <w:szCs w:val="24"/>
        </w:rPr>
        <w:br/>
      </w:r>
      <w:r w:rsidRPr="00B742BC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 проигрыш дети идут шагом под музыку, строятся в шеренгу лицом к зрителям.</w:t>
      </w:r>
      <w:r w:rsidRPr="00B742B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6743"/>
      </w:tblGrid>
      <w:tr w:rsidR="00C1506E" w:rsidRPr="00B742BC" w14:paraId="7E93A0BF" w14:textId="77777777" w:rsidTr="005C464A">
        <w:tc>
          <w:tcPr>
            <w:tcW w:w="3369" w:type="dxa"/>
          </w:tcPr>
          <w:p w14:paraId="127AB6CD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Зверя по следам любого</w:t>
            </w:r>
          </w:p>
          <w:p w14:paraId="08C3A0F4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402793F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Узнавать умею я:</w:t>
            </w:r>
          </w:p>
          <w:p w14:paraId="7DF2401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жирафа, и корову,</w:t>
            </w:r>
          </w:p>
          <w:p w14:paraId="5191F398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жука, и воробья!</w:t>
            </w:r>
          </w:p>
          <w:p w14:paraId="673AF970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C803B1E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Чьи это следы петляют</w:t>
            </w:r>
          </w:p>
          <w:p w14:paraId="3E68CA4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5252AEF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Около лесных дорог?</w:t>
            </w:r>
          </w:p>
          <w:p w14:paraId="0DECF98E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по лесу гуляют</w:t>
            </w:r>
          </w:p>
          <w:p w14:paraId="572E712F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Нособраз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дикорог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</w:p>
          <w:p w14:paraId="2BB9058C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4168DCB" w14:textId="77777777" w:rsidR="00270051" w:rsidRPr="00B742BC" w:rsidRDefault="00270051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04A9EF5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Нет, не то! </w:t>
            </w:r>
          </w:p>
          <w:p w14:paraId="69C0DA5E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Постойте, что-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тo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другой ли зверь ходил?</w:t>
            </w:r>
          </w:p>
          <w:p w14:paraId="26863F4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А! Это след от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крокомота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!..</w:t>
            </w:r>
          </w:p>
          <w:p w14:paraId="0736A605" w14:textId="77777777" w:rsidR="00C1506E" w:rsidRPr="00B742BC" w:rsidRDefault="00C1506E" w:rsidP="005C46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B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>Или это БЕГЕДИЛ?..</w:t>
            </w:r>
          </w:p>
          <w:p w14:paraId="568BC0C4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Нет, конечно... </w:t>
            </w:r>
          </w:p>
          <w:p w14:paraId="4A6F0CD3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Да, конечно! 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Будь уверен, не гадай. </w:t>
            </w:r>
          </w:p>
          <w:p w14:paraId="214BCA87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поляне ходят снежной </w:t>
            </w:r>
          </w:p>
          <w:p w14:paraId="73A568A5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Попукан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пелигай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BAC6659" w14:textId="77777777" w:rsidR="00C1506E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Зверя по следам любого</w:t>
            </w:r>
          </w:p>
          <w:p w14:paraId="0FDF2719" w14:textId="77777777" w:rsidR="00B742BC" w:rsidRPr="00B742BC" w:rsidRDefault="00B742BC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EEB977C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Узнавать умею я:</w:t>
            </w:r>
          </w:p>
          <w:p w14:paraId="2F1F731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жукафа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ворову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48F5415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И, конечно, коробья!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10" w:type="dxa"/>
          </w:tcPr>
          <w:p w14:paraId="699986D6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14:paraId="41D6BE72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наклон вправо, наклон влево</w:t>
            </w:r>
          </w:p>
          <w:p w14:paraId="6654FB2C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поочерёдно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  <w:p w14:paraId="6534A611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14:paraId="2FD3C746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выставляют ноги вперёд по очереди</w:t>
            </w:r>
          </w:p>
          <w:p w14:paraId="6A908DE3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поочередно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  <w:p w14:paraId="46A025EA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8DB63CB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пожимают плечами вверх и вниз</w:t>
            </w:r>
          </w:p>
          <w:p w14:paraId="639017CB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9EDB7AA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прижаты к бокам, кулаки сжаты, топают под музыку на месте</w:t>
            </w:r>
          </w:p>
          <w:p w14:paraId="1FABC455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B97C6F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8B90CFC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14:paraId="5E33E0CF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«грозят» указательным пальчиком</w:t>
            </w:r>
          </w:p>
          <w:p w14:paraId="0744470F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Идут вперёд и назад «грозно»</w:t>
            </w:r>
          </w:p>
          <w:p w14:paraId="6166C677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14:paraId="3ED8B007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14:paraId="19E5CC7E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14:paraId="1FE2D059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наклон вправо, наклон влево</w:t>
            </w:r>
          </w:p>
          <w:p w14:paraId="5B5FA040" w14:textId="77777777"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поочерёдно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</w:tc>
      </w:tr>
    </w:tbl>
    <w:p w14:paraId="008AB601" w14:textId="77777777" w:rsidR="008D1C3C" w:rsidRPr="00B742BC" w:rsidRDefault="008D1C3C" w:rsidP="008D1C3C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474E627" w14:textId="77777777" w:rsidR="008D1C3C" w:rsidRPr="00B742BC" w:rsidRDefault="008D1C3C" w:rsidP="008D1C3C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Идут шагом под музыку на свои места.</w:t>
      </w:r>
    </w:p>
    <w:p w14:paraId="73AE634C" w14:textId="77777777" w:rsidR="009F4340" w:rsidRPr="00B742BC" w:rsidRDefault="009F4340" w:rsidP="007E3A7B">
      <w:pPr>
        <w:pStyle w:val="a6"/>
        <w:rPr>
          <w:rFonts w:ascii="Times New Roman" w:hAnsi="Times New Roman"/>
          <w:sz w:val="24"/>
          <w:szCs w:val="24"/>
        </w:rPr>
      </w:pPr>
    </w:p>
    <w:p w14:paraId="04244CF4" w14:textId="77777777" w:rsidR="00F0233B" w:rsidRPr="00B742BC" w:rsidRDefault="009F4340" w:rsidP="00F0233B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  <w:shd w:val="clear" w:color="auto" w:fill="FFFFFF"/>
        </w:rPr>
        <w:t>Земля: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Спасибо большое за красивый танец. </w:t>
      </w:r>
      <w:r w:rsidR="002D5B59" w:rsidRPr="00B742BC">
        <w:rPr>
          <w:rFonts w:ascii="Times New Roman" w:hAnsi="Times New Roman"/>
          <w:sz w:val="24"/>
          <w:szCs w:val="24"/>
        </w:rPr>
        <w:t>Предлагаю</w:t>
      </w:r>
      <w:r w:rsidR="008D1C3C" w:rsidRPr="00B742BC">
        <w:rPr>
          <w:rFonts w:ascii="Times New Roman" w:hAnsi="Times New Roman"/>
          <w:sz w:val="24"/>
          <w:szCs w:val="24"/>
        </w:rPr>
        <w:t xml:space="preserve"> вам следующую игру</w:t>
      </w:r>
      <w:r w:rsidR="002D5B59" w:rsidRPr="00B742BC">
        <w:rPr>
          <w:rFonts w:ascii="Times New Roman" w:hAnsi="Times New Roman"/>
          <w:sz w:val="24"/>
          <w:szCs w:val="24"/>
        </w:rPr>
        <w:t>.</w:t>
      </w:r>
    </w:p>
    <w:p w14:paraId="7FA8E74E" w14:textId="77777777" w:rsidR="0033119F" w:rsidRPr="00B742BC" w:rsidRDefault="0033119F" w:rsidP="0033119F">
      <w:pPr>
        <w:pStyle w:val="a6"/>
        <w:rPr>
          <w:rStyle w:val="a7"/>
          <w:rFonts w:ascii="Times New Roman" w:hAnsi="Times New Roman"/>
          <w:color w:val="00B050"/>
          <w:sz w:val="24"/>
          <w:szCs w:val="24"/>
        </w:rPr>
      </w:pPr>
    </w:p>
    <w:p w14:paraId="0DBEA429" w14:textId="77777777" w:rsidR="00757294" w:rsidRPr="00B742BC" w:rsidRDefault="00757294" w:rsidP="0033119F">
      <w:pPr>
        <w:pStyle w:val="a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742BC">
        <w:rPr>
          <w:rStyle w:val="a7"/>
          <w:rFonts w:ascii="Times New Roman" w:hAnsi="Times New Roman"/>
          <w:b/>
          <w:sz w:val="24"/>
          <w:szCs w:val="24"/>
        </w:rPr>
        <w:t>Игра</w:t>
      </w:r>
      <w:r w:rsidRPr="00B742BC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«</w:t>
      </w:r>
      <w:r w:rsidRPr="00B742BC">
        <w:rPr>
          <w:rFonts w:ascii="Times New Roman" w:hAnsi="Times New Roman"/>
          <w:b/>
          <w:i/>
          <w:sz w:val="24"/>
          <w:szCs w:val="24"/>
        </w:rPr>
        <w:t>Зарядка для ума</w:t>
      </w:r>
      <w:r w:rsidRPr="00B742BC">
        <w:rPr>
          <w:rStyle w:val="a7"/>
          <w:rFonts w:ascii="Times New Roman" w:hAnsi="Times New Roman"/>
          <w:b/>
          <w:i w:val="0"/>
          <w:sz w:val="24"/>
          <w:szCs w:val="24"/>
        </w:rPr>
        <w:t>»</w:t>
      </w:r>
    </w:p>
    <w:p w14:paraId="65AC6014" w14:textId="77777777" w:rsidR="00757294" w:rsidRPr="00B742BC" w:rsidRDefault="00757294" w:rsidP="0033119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Вопросы: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  <w:gridCol w:w="5143"/>
      </w:tblGrid>
      <w:tr w:rsidR="00757294" w:rsidRPr="00B742BC" w14:paraId="309F3034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EDF65" w14:textId="77777777" w:rsidR="00757294" w:rsidRPr="00B742BC" w:rsidRDefault="00757294" w:rsidP="0027005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42BC">
              <w:rPr>
                <w:rFonts w:ascii="Times New Roman" w:hAnsi="Times New Roman"/>
                <w:b/>
                <w:i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CF066" w14:textId="77777777" w:rsidR="00757294" w:rsidRPr="00B742BC" w:rsidRDefault="00757294" w:rsidP="0027005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42BC">
              <w:rPr>
                <w:rFonts w:ascii="Times New Roman" w:hAnsi="Times New Roman"/>
                <w:b/>
                <w:i/>
                <w:sz w:val="24"/>
                <w:szCs w:val="24"/>
              </w:rPr>
              <w:t>2 команда</w:t>
            </w:r>
          </w:p>
        </w:tc>
      </w:tr>
      <w:tr w:rsidR="00757294" w:rsidRPr="00B742BC" w14:paraId="59C6B431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908BD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в берлогу спать ложится?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медведь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1304D" w14:textId="77777777" w:rsidR="00757294" w:rsidRPr="00B742BC" w:rsidRDefault="0033119F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="00C1506E" w:rsidRPr="00B742BC">
              <w:rPr>
                <w:rFonts w:ascii="Times New Roman" w:hAnsi="Times New Roman"/>
                <w:sz w:val="24"/>
                <w:szCs w:val="24"/>
              </w:rPr>
              <w:t>ползет,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 xml:space="preserve"> и домик  на себе несё</w:t>
            </w:r>
            <w:r w:rsidR="00757294" w:rsidRPr="00B742BC">
              <w:rPr>
                <w:rFonts w:ascii="Times New Roman" w:hAnsi="Times New Roman"/>
                <w:sz w:val="24"/>
                <w:szCs w:val="24"/>
              </w:rPr>
              <w:t>т? (</w:t>
            </w:r>
            <w:r w:rsidR="00757294"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улитка</w:t>
            </w:r>
            <w:r w:rsidR="00757294"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512DA918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B9AD0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какого животного есть горб, а бывает и два?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верблюд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EDD53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умывается языком?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кот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3FBECA29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CE5F1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Длинноухое домашнее животное.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кролик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41CA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является санитаром леса?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дятел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3AA72052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E5067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lastRenderedPageBreak/>
              <w:t>Какое насекомое появляется из куколки? (бабочка)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F3A29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Какое насекомое светится в темноте? (светлячок)</w:t>
            </w:r>
          </w:p>
        </w:tc>
      </w:tr>
      <w:tr w:rsidR="00757294" w:rsidRPr="00B742BC" w14:paraId="49789972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FB312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Лошадь в тельняшке.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зебра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585BD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Самое упрямое животное. (</w:t>
            </w:r>
            <w:r w:rsidR="0033119F"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осё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26448ABC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98EF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кого панцирь на спине?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черепаха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EDF97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Вместо хвостика – крючок, вместо носа – пятачок.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свинья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474B435C" w14:textId="77777777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B10D6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Домашнее животное, да еще и верный друг.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собака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1A09C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Что за зеленое бревно по реке плывет?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крокодил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14:paraId="5C388981" w14:textId="77777777" w:rsidTr="00757294">
        <w:trPr>
          <w:trHeight w:val="4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2D63ED3A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Какая </w:t>
            </w:r>
            <w:r w:rsidRPr="00B742BC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птица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 хвостом разноцветным гордится?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 (павлин)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D908483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Какую </w:t>
            </w:r>
            <w:r w:rsidRPr="00B742BC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птицу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 называют символом мира? 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(голубь)</w:t>
            </w:r>
          </w:p>
        </w:tc>
      </w:tr>
      <w:tr w:rsidR="00757294" w:rsidRPr="00B742BC" w14:paraId="2402C95B" w14:textId="77777777" w:rsidTr="00757294">
        <w:trPr>
          <w:trHeight w:val="71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FFFF3B3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какого животного самая длинная шея?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жираф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9351211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Насекомое, которое пьёт кровь человека. 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(комар)</w:t>
            </w:r>
          </w:p>
        </w:tc>
      </w:tr>
      <w:tr w:rsidR="00757294" w:rsidRPr="00B742BC" w14:paraId="3B99C390" w14:textId="77777777" w:rsidTr="0033119F">
        <w:trPr>
          <w:trHeight w:val="7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35DDC" w14:textId="77777777" w:rsidR="00757294" w:rsidRPr="00B742BC" w:rsidRDefault="00757294" w:rsidP="00270051">
            <w:pPr>
              <w:pStyle w:val="a6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Птица, которая подражает человеческой речи.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попугай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4846F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Кого называют царем зверей?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лев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39630D" w14:textId="77777777"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F03CFD" w14:textId="77777777" w:rsidR="00757294" w:rsidRPr="00B742BC" w:rsidRDefault="00757294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6068EF" w14:textId="77777777" w:rsidR="00C1506E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Земля: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Молодцы, хорошо с правились с зарядкой для ума.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Ребята, а 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знаете, что я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разное время года бываю разной.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Отгадайте: </w:t>
      </w:r>
    </w:p>
    <w:p w14:paraId="10A68D6A" w14:textId="77777777"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8BE742" w14:textId="77777777"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я бываю белой? </w:t>
      </w:r>
    </w:p>
    <w:p w14:paraId="7233C150" w14:textId="77777777"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Зимой</w:t>
      </w:r>
    </w:p>
    <w:p w14:paraId="468C214F" w14:textId="77777777"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желтой, красной, оранжевой? </w:t>
      </w:r>
    </w:p>
    <w:p w14:paraId="08E6A84C" w14:textId="77777777"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Осенью</w:t>
      </w:r>
    </w:p>
    <w:p w14:paraId="13D321DC" w14:textId="77777777"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я бываю зелёной? </w:t>
      </w:r>
    </w:p>
    <w:p w14:paraId="25C6BBE2" w14:textId="77777777"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Весной</w:t>
      </w:r>
    </w:p>
    <w:p w14:paraId="5422811A" w14:textId="77777777"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когда разноцветной? </w:t>
      </w:r>
    </w:p>
    <w:p w14:paraId="4ABF9E88" w14:textId="77777777"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Летом</w:t>
      </w:r>
    </w:p>
    <w:p w14:paraId="3431AA50" w14:textId="77777777" w:rsidR="00EF66A0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5F8FE8" w14:textId="77777777" w:rsidR="00EF66A0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Да, прекрасна наша Земля и зимой, и весной, и летом, и осенью. Земля – это общий для всех дом. Живя в этом доме, человек должен быть добрым, должен заботиться о всех живых существах.</w:t>
      </w:r>
    </w:p>
    <w:p w14:paraId="458144B5" w14:textId="77777777" w:rsidR="00AD3131" w:rsidRPr="00B742BC" w:rsidRDefault="00AD3131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35A834" w14:textId="77777777" w:rsidR="008328B7" w:rsidRPr="00B742BC" w:rsidRDefault="008328B7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вы и пели, и играли,</w:t>
      </w:r>
    </w:p>
    <w:p w14:paraId="24827B34" w14:textId="77777777" w:rsidR="008328B7" w:rsidRPr="00B742BC" w:rsidRDefault="008328B7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дружно в хороводе танцевали.</w:t>
      </w:r>
    </w:p>
    <w:p w14:paraId="3CBD4917" w14:textId="77777777" w:rsidR="008328B7" w:rsidRPr="00B742BC" w:rsidRDefault="008328B7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праздник, завершая, детвора,</w:t>
      </w:r>
    </w:p>
    <w:p w14:paraId="44A9D0F8" w14:textId="77777777" w:rsidR="008328B7" w:rsidRPr="00B742BC" w:rsidRDefault="008328B7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скажем: с Днём рождения, Земля!</w:t>
      </w:r>
    </w:p>
    <w:p w14:paraId="41C29D39" w14:textId="77777777" w:rsidR="008328B7" w:rsidRPr="00B742BC" w:rsidRDefault="008328B7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на вопрос, какой Земле подарок подарить?</w:t>
      </w:r>
    </w:p>
    <w:p w14:paraId="62167975" w14:textId="77777777" w:rsidR="008328B7" w:rsidRPr="00B742BC" w:rsidRDefault="008328B7" w:rsidP="0086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Отвечу вам: давайте не сорить!</w:t>
      </w:r>
    </w:p>
    <w:p w14:paraId="133E70F9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80B069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Вед:</w:t>
      </w:r>
      <w:r w:rsidR="009C3B8D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повторяйте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мной слова:</w:t>
      </w:r>
    </w:p>
    <w:p w14:paraId="2CFC8F93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будем беречь планету</w:t>
      </w:r>
    </w:p>
    <w:p w14:paraId="701CD5AA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всей Вселенной похожей нет.</w:t>
      </w:r>
    </w:p>
    <w:p w14:paraId="1D3DBDBE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всей Вселенной только одна,</w:t>
      </w:r>
    </w:p>
    <w:p w14:paraId="64A4D38D" w14:textId="77777777"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жизни и дружбы она нам дана.</w:t>
      </w:r>
    </w:p>
    <w:p w14:paraId="2254A489" w14:textId="77777777" w:rsidR="00D519E0" w:rsidRPr="00B742BC" w:rsidRDefault="00D519E0" w:rsidP="008328B7">
      <w:pPr>
        <w:pStyle w:val="a6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2438ED38" w14:textId="77777777" w:rsidR="00D519E0" w:rsidRPr="00B742BC" w:rsidRDefault="00D519E0" w:rsidP="00EF66A0">
      <w:pPr>
        <w:pStyle w:val="a6"/>
        <w:rPr>
          <w:rFonts w:ascii="Times New Roman" w:hAnsi="Times New Roman"/>
          <w:sz w:val="24"/>
          <w:szCs w:val="24"/>
        </w:rPr>
      </w:pPr>
    </w:p>
    <w:p w14:paraId="36F141D4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</w:rPr>
        <w:t>Вед:</w:t>
      </w:r>
      <w:r w:rsidRPr="00B742BC">
        <w:rPr>
          <w:rFonts w:ascii="Times New Roman" w:hAnsi="Times New Roman"/>
          <w:sz w:val="24"/>
          <w:szCs w:val="24"/>
        </w:rPr>
        <w:t xml:space="preserve"> Наша планета Земля, мы приглашаем тебя на танец</w:t>
      </w:r>
      <w:r w:rsidR="0033119F" w:rsidRPr="00B742BC">
        <w:rPr>
          <w:rFonts w:ascii="Times New Roman" w:hAnsi="Times New Roman"/>
          <w:sz w:val="24"/>
          <w:szCs w:val="24"/>
        </w:rPr>
        <w:t>.</w:t>
      </w:r>
    </w:p>
    <w:p w14:paraId="60773C9A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14:paraId="595CD0F0" w14:textId="77777777" w:rsidR="00EF66A0" w:rsidRPr="00B742BC" w:rsidRDefault="005979A6" w:rsidP="00EF66A0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B742BC">
        <w:rPr>
          <w:rFonts w:ascii="Times New Roman" w:hAnsi="Times New Roman"/>
          <w:i/>
          <w:sz w:val="24"/>
          <w:szCs w:val="24"/>
        </w:rPr>
        <w:t xml:space="preserve">10. </w:t>
      </w:r>
      <w:r w:rsidR="00EF66A0" w:rsidRPr="00B742BC">
        <w:rPr>
          <w:rFonts w:ascii="Times New Roman" w:hAnsi="Times New Roman"/>
          <w:i/>
          <w:sz w:val="24"/>
          <w:szCs w:val="24"/>
        </w:rPr>
        <w:t>Заключительный танец «Светит солнышко для всех»</w:t>
      </w:r>
    </w:p>
    <w:p w14:paraId="58C85DBA" w14:textId="77777777" w:rsidR="00EF66A0" w:rsidRPr="00B742BC" w:rsidRDefault="00EF66A0" w:rsidP="00EF66A0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9C0A0E8" w14:textId="77777777" w:rsidR="00EF66A0" w:rsidRPr="00B742BC" w:rsidRDefault="00EF66A0" w:rsidP="00EF66A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День открылся на заре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по кругу, взявшись за руки)</w:t>
      </w:r>
    </w:p>
    <w:p w14:paraId="0DE9B32F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lastRenderedPageBreak/>
        <w:t>Золотистым ключиком,</w:t>
      </w:r>
    </w:p>
    <w:p w14:paraId="598BCFD0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досталось на Земле</w:t>
      </w:r>
    </w:p>
    <w:p w14:paraId="63B0522D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Каждому по лучику.</w:t>
      </w:r>
    </w:p>
    <w:p w14:paraId="7E4D6C99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Чтобы пальмы подросли </w:t>
      </w:r>
      <w:r w:rsidRPr="00B742BC">
        <w:rPr>
          <w:rFonts w:ascii="Times New Roman" w:hAnsi="Times New Roman"/>
          <w:i/>
          <w:iCs/>
          <w:sz w:val="24"/>
          <w:szCs w:val="24"/>
        </w:rPr>
        <w:t>(Встают на носочки)</w:t>
      </w:r>
    </w:p>
    <w:p w14:paraId="7B4C2B21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берёзки с ёлками,</w:t>
      </w:r>
    </w:p>
    <w:p w14:paraId="341F9371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весною соловьи (</w:t>
      </w:r>
      <w:r w:rsidRPr="00B742BC">
        <w:rPr>
          <w:rFonts w:ascii="Times New Roman" w:hAnsi="Times New Roman"/>
          <w:i/>
          <w:iCs/>
          <w:sz w:val="24"/>
          <w:szCs w:val="24"/>
        </w:rPr>
        <w:t>Кружатся вокруг себя)</w:t>
      </w:r>
    </w:p>
    <w:p w14:paraId="3A6812AB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ветвях защёлкали.</w:t>
      </w:r>
    </w:p>
    <w:p w14:paraId="45A101F0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14:paraId="4CD42988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ПРИПЕВ(2 раза):</w:t>
      </w:r>
    </w:p>
    <w:p w14:paraId="024A1BFA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в круг)</w:t>
      </w:r>
    </w:p>
    <w:p w14:paraId="702009ED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назад)</w:t>
      </w:r>
    </w:p>
    <w:p w14:paraId="1829CD93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Детвора не плакала.</w:t>
      </w:r>
    </w:p>
    <w:p w14:paraId="16C0505B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в круг)</w:t>
      </w:r>
    </w:p>
    <w:p w14:paraId="6AD75F44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назад)</w:t>
      </w:r>
    </w:p>
    <w:p w14:paraId="636E93FC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одинаково. (хлопают)</w:t>
      </w:r>
    </w:p>
    <w:p w14:paraId="2430141F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14:paraId="6380C07A" w14:textId="77777777" w:rsidR="00EF66A0" w:rsidRPr="00B742BC" w:rsidRDefault="00EF66A0" w:rsidP="00EF66A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День открылся на заре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по кругу, взявшись за руки)</w:t>
      </w:r>
    </w:p>
    <w:p w14:paraId="5D64F2A4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Золотистым ключиком,</w:t>
      </w:r>
    </w:p>
    <w:p w14:paraId="04BD741E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досталось на Земле,</w:t>
      </w:r>
    </w:p>
    <w:p w14:paraId="731C6402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Каждому по лучику.</w:t>
      </w:r>
    </w:p>
    <w:p w14:paraId="23359B03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(хлопки справа)</w:t>
      </w:r>
    </w:p>
    <w:p w14:paraId="5A888659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Детвора не плакала, </w:t>
      </w:r>
      <w:r w:rsidRPr="00B742BC">
        <w:rPr>
          <w:rFonts w:ascii="Times New Roman" w:hAnsi="Times New Roman"/>
          <w:i/>
          <w:iCs/>
          <w:sz w:val="24"/>
          <w:szCs w:val="24"/>
        </w:rPr>
        <w:t>(хлопки слева)</w:t>
      </w:r>
    </w:p>
    <w:p w14:paraId="4296F061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</w:t>
      </w:r>
    </w:p>
    <w:p w14:paraId="3390903B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одинаково.</w:t>
      </w:r>
    </w:p>
    <w:p w14:paraId="4BF9FCDA" w14:textId="77777777"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14:paraId="506613BB" w14:textId="77777777" w:rsidR="007E3A7B" w:rsidRPr="00B742BC" w:rsidRDefault="00EF66A0" w:rsidP="007E3A7B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ПРИПЕВ </w:t>
      </w:r>
      <w:r w:rsidRPr="00B742BC">
        <w:rPr>
          <w:rFonts w:ascii="Times New Roman" w:hAnsi="Times New Roman"/>
          <w:i/>
          <w:iCs/>
          <w:sz w:val="24"/>
          <w:szCs w:val="24"/>
        </w:rPr>
        <w:t>(2 раза, движения как в первом припеве)</w:t>
      </w:r>
      <w:r w:rsidR="007E3A7B"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br/>
      </w:r>
    </w:p>
    <w:p w14:paraId="770FD348" w14:textId="77777777" w:rsidR="007E3A7B" w:rsidRPr="00B742BC" w:rsidRDefault="007E3A7B" w:rsidP="007E3A7B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sz w:val="24"/>
          <w:szCs w:val="24"/>
        </w:rPr>
        <w:t>: Спасибо вам ребята. Мне так было с вами интересно.</w:t>
      </w:r>
    </w:p>
    <w:p w14:paraId="35297601" w14:textId="77777777" w:rsidR="007E3A7B" w:rsidRPr="00B742BC" w:rsidRDefault="007E3A7B" w:rsidP="007E3A7B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мне хочется попросить вас беречь наш большой дом – планету </w:t>
      </w:r>
      <w:r w:rsidRPr="00B742BC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b/>
          <w:sz w:val="24"/>
          <w:szCs w:val="24"/>
        </w:rPr>
        <w:t>,</w:t>
      </w:r>
      <w:r w:rsidRPr="00B742BC">
        <w:rPr>
          <w:rFonts w:ascii="Times New Roman" w:hAnsi="Times New Roman"/>
          <w:sz w:val="24"/>
          <w:szCs w:val="24"/>
        </w:rPr>
        <w:t xml:space="preserve"> заботиться о нём, делать как можно больше добрых дел для того, чтобы наша планета </w:t>
      </w:r>
      <w:r w:rsidRPr="00B742BC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sz w:val="24"/>
          <w:szCs w:val="24"/>
        </w:rPr>
        <w:t> становилась ещё красивее, чтобы на ней пели птицы и светило солнышко.</w:t>
      </w:r>
    </w:p>
    <w:p w14:paraId="12A0E027" w14:textId="77777777" w:rsidR="0033119F" w:rsidRPr="00B742BC" w:rsidRDefault="0033119F" w:rsidP="00A606F6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C3FF33" w14:textId="77777777" w:rsidR="00A606F6" w:rsidRPr="00B742BC" w:rsidRDefault="00A606F6" w:rsidP="00A606F6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Земля: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Я вас всех благодарю и свой подарок вам дарю,</w:t>
      </w:r>
    </w:p>
    <w:p w14:paraId="3A2228DC" w14:textId="77777777" w:rsidR="00495BCF" w:rsidRPr="00B742BC" w:rsidRDefault="00A606F6" w:rsidP="00495BCF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А теперь мне пора. До свидания, друзья!</w:t>
      </w:r>
    </w:p>
    <w:p w14:paraId="4B8657E3" w14:textId="77777777" w:rsidR="0033119F" w:rsidRPr="00B742BC" w:rsidRDefault="0033119F" w:rsidP="00495BCF">
      <w:pPr>
        <w:shd w:val="clear" w:color="auto" w:fill="FFFFFF"/>
        <w:spacing w:after="0" w:line="226" w:lineRule="atLeast"/>
        <w:rPr>
          <w:rStyle w:val="a8"/>
          <w:rFonts w:ascii="Times New Roman" w:hAnsi="Times New Roman"/>
          <w:b/>
          <w:i w:val="0"/>
          <w:color w:val="auto"/>
          <w:sz w:val="24"/>
          <w:szCs w:val="24"/>
        </w:rPr>
      </w:pPr>
    </w:p>
    <w:p w14:paraId="7BE682BE" w14:textId="77777777" w:rsidR="0006312A" w:rsidRPr="00B742BC" w:rsidRDefault="00A606F6" w:rsidP="005C464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Style w:val="a8"/>
          <w:rFonts w:ascii="Times New Roman" w:hAnsi="Times New Roman"/>
          <w:b/>
          <w:i w:val="0"/>
          <w:color w:val="auto"/>
          <w:sz w:val="24"/>
          <w:szCs w:val="24"/>
        </w:rPr>
        <w:t>Вед: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 Наш праздник подошёл к концу. Любите и берегите, дети, нашу планету, и она щедро отплатит всем нам своей добротой, теплотой и щедрыми дарами.</w:t>
      </w:r>
    </w:p>
    <w:p w14:paraId="5532A6B6" w14:textId="77777777" w:rsidR="00E43CE4" w:rsidRPr="00B742BC" w:rsidRDefault="00E43CE4">
      <w:pPr>
        <w:rPr>
          <w:rFonts w:ascii="Times New Roman" w:hAnsi="Times New Roman"/>
          <w:sz w:val="24"/>
          <w:szCs w:val="24"/>
        </w:rPr>
      </w:pPr>
    </w:p>
    <w:sectPr w:rsidR="00E43CE4" w:rsidRPr="00B742BC" w:rsidSect="00165E7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417"/>
    <w:multiLevelType w:val="hybridMultilevel"/>
    <w:tmpl w:val="647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75A"/>
    <w:multiLevelType w:val="hybridMultilevel"/>
    <w:tmpl w:val="804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F3D"/>
    <w:multiLevelType w:val="hybridMultilevel"/>
    <w:tmpl w:val="99BE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586F"/>
    <w:multiLevelType w:val="hybridMultilevel"/>
    <w:tmpl w:val="A3AC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0EA9"/>
    <w:multiLevelType w:val="hybridMultilevel"/>
    <w:tmpl w:val="582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7E09"/>
    <w:multiLevelType w:val="hybridMultilevel"/>
    <w:tmpl w:val="61F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45E4"/>
    <w:multiLevelType w:val="hybridMultilevel"/>
    <w:tmpl w:val="05FA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66C5E"/>
    <w:multiLevelType w:val="hybridMultilevel"/>
    <w:tmpl w:val="130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3F66"/>
    <w:multiLevelType w:val="hybridMultilevel"/>
    <w:tmpl w:val="6744FA74"/>
    <w:lvl w:ilvl="0" w:tplc="872656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07C60"/>
    <w:multiLevelType w:val="multilevel"/>
    <w:tmpl w:val="8E8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C0075"/>
    <w:multiLevelType w:val="hybridMultilevel"/>
    <w:tmpl w:val="0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AFC"/>
    <w:multiLevelType w:val="hybridMultilevel"/>
    <w:tmpl w:val="7FFA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18460">
    <w:abstractNumId w:val="9"/>
  </w:num>
  <w:num w:numId="2" w16cid:durableId="815924667">
    <w:abstractNumId w:val="3"/>
  </w:num>
  <w:num w:numId="3" w16cid:durableId="1986351557">
    <w:abstractNumId w:val="4"/>
  </w:num>
  <w:num w:numId="4" w16cid:durableId="652175025">
    <w:abstractNumId w:val="0"/>
  </w:num>
  <w:num w:numId="5" w16cid:durableId="1415395110">
    <w:abstractNumId w:val="6"/>
  </w:num>
  <w:num w:numId="6" w16cid:durableId="1523057572">
    <w:abstractNumId w:val="2"/>
  </w:num>
  <w:num w:numId="7" w16cid:durableId="1572999977">
    <w:abstractNumId w:val="7"/>
  </w:num>
  <w:num w:numId="8" w16cid:durableId="1201360706">
    <w:abstractNumId w:val="11"/>
  </w:num>
  <w:num w:numId="9" w16cid:durableId="1615332057">
    <w:abstractNumId w:val="10"/>
  </w:num>
  <w:num w:numId="10" w16cid:durableId="2041466239">
    <w:abstractNumId w:val="5"/>
  </w:num>
  <w:num w:numId="11" w16cid:durableId="1348630559">
    <w:abstractNumId w:val="1"/>
  </w:num>
  <w:num w:numId="12" w16cid:durableId="1930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E4"/>
    <w:rsid w:val="000326D8"/>
    <w:rsid w:val="0006312A"/>
    <w:rsid w:val="00073ECC"/>
    <w:rsid w:val="00075AEB"/>
    <w:rsid w:val="000E55FE"/>
    <w:rsid w:val="001378F4"/>
    <w:rsid w:val="001459F0"/>
    <w:rsid w:val="00165E7F"/>
    <w:rsid w:val="001D0FA8"/>
    <w:rsid w:val="00226F53"/>
    <w:rsid w:val="00270051"/>
    <w:rsid w:val="002D5B59"/>
    <w:rsid w:val="0030357F"/>
    <w:rsid w:val="0033119F"/>
    <w:rsid w:val="00334E2E"/>
    <w:rsid w:val="00432E60"/>
    <w:rsid w:val="00495BCF"/>
    <w:rsid w:val="005979A6"/>
    <w:rsid w:val="005C464A"/>
    <w:rsid w:val="006D0566"/>
    <w:rsid w:val="00757294"/>
    <w:rsid w:val="007E3A7B"/>
    <w:rsid w:val="0080213D"/>
    <w:rsid w:val="008328B7"/>
    <w:rsid w:val="0086172C"/>
    <w:rsid w:val="00885A39"/>
    <w:rsid w:val="008D1C3C"/>
    <w:rsid w:val="00904B5F"/>
    <w:rsid w:val="009A7B89"/>
    <w:rsid w:val="009C3B8D"/>
    <w:rsid w:val="009F4340"/>
    <w:rsid w:val="00A606F6"/>
    <w:rsid w:val="00AD3131"/>
    <w:rsid w:val="00B04CB2"/>
    <w:rsid w:val="00B36918"/>
    <w:rsid w:val="00B742BC"/>
    <w:rsid w:val="00C1506E"/>
    <w:rsid w:val="00C65FBA"/>
    <w:rsid w:val="00C713E5"/>
    <w:rsid w:val="00D519E0"/>
    <w:rsid w:val="00E271C6"/>
    <w:rsid w:val="00E43CE4"/>
    <w:rsid w:val="00E56836"/>
    <w:rsid w:val="00E6011A"/>
    <w:rsid w:val="00E83407"/>
    <w:rsid w:val="00EC2FB4"/>
    <w:rsid w:val="00EF66A0"/>
    <w:rsid w:val="00F0233B"/>
    <w:rsid w:val="00F46114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B9DE"/>
  <w15:chartTrackingRefBased/>
  <w15:docId w15:val="{38B81325-1901-4A4B-9E09-0DCCDD5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3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55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5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E55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E55F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9C3B8D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C3B8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C3B8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E4"/>
    <w:rPr>
      <w:b/>
      <w:bCs/>
    </w:rPr>
  </w:style>
  <w:style w:type="paragraph" w:customStyle="1" w:styleId="a4">
    <w:name w:val="Обычный (веб)"/>
    <w:basedOn w:val="a"/>
    <w:uiPriority w:val="99"/>
    <w:unhideWhenUsed/>
    <w:rsid w:val="00E4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6114"/>
    <w:rPr>
      <w:color w:val="0000FF"/>
      <w:u w:val="single"/>
    </w:rPr>
  </w:style>
  <w:style w:type="paragraph" w:styleId="a6">
    <w:name w:val="No Spacing"/>
    <w:uiPriority w:val="1"/>
    <w:qFormat/>
    <w:rsid w:val="00F46114"/>
    <w:rPr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F46114"/>
    <w:rPr>
      <w:i/>
      <w:iCs/>
    </w:rPr>
  </w:style>
  <w:style w:type="paragraph" w:customStyle="1" w:styleId="c2">
    <w:name w:val="c2"/>
    <w:basedOn w:val="a"/>
    <w:rsid w:val="0006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6312A"/>
  </w:style>
  <w:style w:type="character" w:customStyle="1" w:styleId="20">
    <w:name w:val="Заголовок 2 Знак"/>
    <w:basedOn w:val="a0"/>
    <w:link w:val="2"/>
    <w:uiPriority w:val="9"/>
    <w:rsid w:val="000E55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55F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E55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E55FE"/>
    <w:rPr>
      <w:rFonts w:ascii="Cambria" w:eastAsia="Times New Roman" w:hAnsi="Cambria" w:cs="Times New Roman"/>
      <w:color w:val="243F60"/>
    </w:rPr>
  </w:style>
  <w:style w:type="character" w:styleId="a8">
    <w:name w:val="Subtle Emphasis"/>
    <w:basedOn w:val="a0"/>
    <w:uiPriority w:val="19"/>
    <w:qFormat/>
    <w:rsid w:val="000E55FE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226F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C3B8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C3B8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9C3B8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a">
    <w:name w:val="Table Grid"/>
    <w:basedOn w:val="a1"/>
    <w:uiPriority w:val="59"/>
    <w:rsid w:val="00C15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1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06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3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D4BA-0CC1-4B12-91BF-E932F5A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Андреева</cp:lastModifiedBy>
  <cp:revision>3</cp:revision>
  <dcterms:created xsi:type="dcterms:W3CDTF">2024-04-24T19:52:00Z</dcterms:created>
  <dcterms:modified xsi:type="dcterms:W3CDTF">2024-04-24T19:55:00Z</dcterms:modified>
</cp:coreProperties>
</file>